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8E3" w:rsidRDefault="001E08E3" w:rsidP="001E0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0FF6">
        <w:rPr>
          <w:rFonts w:ascii="Times New Roman" w:hAnsi="Times New Roman" w:cs="Times New Roman"/>
          <w:b/>
          <w:sz w:val="28"/>
          <w:szCs w:val="28"/>
        </w:rPr>
        <w:t xml:space="preserve">Harmonogram działań wychowawczo- profilaktycznych </w:t>
      </w:r>
      <w:r w:rsidRPr="00430FF6">
        <w:rPr>
          <w:rFonts w:ascii="Times New Roman" w:hAnsi="Times New Roman" w:cs="Times New Roman"/>
          <w:b/>
          <w:sz w:val="28"/>
          <w:szCs w:val="28"/>
        </w:rPr>
        <w:br/>
        <w:t>na rok szkolny 2018/ 2019</w:t>
      </w:r>
      <w:r w:rsidRPr="00430FF6">
        <w:rPr>
          <w:rFonts w:ascii="Times New Roman" w:hAnsi="Times New Roman" w:cs="Times New Roman"/>
          <w:b/>
          <w:sz w:val="28"/>
          <w:szCs w:val="28"/>
        </w:rPr>
        <w:br/>
        <w:t>w Szkole Podstawowej Nr 1 w Imielinie</w:t>
      </w:r>
    </w:p>
    <w:p w:rsidR="00430FF6" w:rsidRPr="00430FF6" w:rsidRDefault="00430FF6" w:rsidP="001E0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776"/>
        <w:gridCol w:w="4568"/>
        <w:gridCol w:w="1409"/>
        <w:gridCol w:w="1829"/>
        <w:gridCol w:w="2842"/>
      </w:tblGrid>
      <w:tr w:rsidR="00691FE5" w:rsidTr="00C76920">
        <w:tc>
          <w:tcPr>
            <w:tcW w:w="570" w:type="dxa"/>
          </w:tcPr>
          <w:p w:rsidR="001E08E3" w:rsidRPr="001E08E3" w:rsidRDefault="001E08E3" w:rsidP="001E0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E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46" w:type="dxa"/>
          </w:tcPr>
          <w:p w:rsidR="001E08E3" w:rsidRPr="001E08E3" w:rsidRDefault="008A5E9D" w:rsidP="001E0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1E08E3" w:rsidRPr="001E08E3">
              <w:rPr>
                <w:rFonts w:ascii="Times New Roman" w:hAnsi="Times New Roman" w:cs="Times New Roman"/>
                <w:b/>
                <w:sz w:val="24"/>
                <w:szCs w:val="24"/>
              </w:rPr>
              <w:t>bszar</w:t>
            </w:r>
          </w:p>
        </w:tc>
        <w:tc>
          <w:tcPr>
            <w:tcW w:w="5125" w:type="dxa"/>
          </w:tcPr>
          <w:p w:rsidR="001E08E3" w:rsidRPr="001E08E3" w:rsidRDefault="001E08E3" w:rsidP="001E0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E3"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</w:t>
            </w:r>
          </w:p>
        </w:tc>
        <w:tc>
          <w:tcPr>
            <w:tcW w:w="1255" w:type="dxa"/>
          </w:tcPr>
          <w:p w:rsidR="001E08E3" w:rsidRPr="001E08E3" w:rsidRDefault="00C76920" w:rsidP="001E0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1E08E3" w:rsidRPr="001E08E3">
              <w:rPr>
                <w:rFonts w:ascii="Times New Roman" w:hAnsi="Times New Roman" w:cs="Times New Roman"/>
                <w:b/>
                <w:sz w:val="24"/>
                <w:szCs w:val="24"/>
              </w:rPr>
              <w:t>lasa</w:t>
            </w:r>
          </w:p>
        </w:tc>
        <w:tc>
          <w:tcPr>
            <w:tcW w:w="1256" w:type="dxa"/>
          </w:tcPr>
          <w:p w:rsidR="001E08E3" w:rsidRPr="00C76920" w:rsidRDefault="001E08E3" w:rsidP="001E0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20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  <w:tc>
          <w:tcPr>
            <w:tcW w:w="2842" w:type="dxa"/>
          </w:tcPr>
          <w:p w:rsidR="001E08E3" w:rsidRPr="00C76920" w:rsidRDefault="001E08E3" w:rsidP="001E0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20"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</w:tr>
      <w:tr w:rsidR="00691FE5" w:rsidTr="00C76920">
        <w:tc>
          <w:tcPr>
            <w:tcW w:w="570" w:type="dxa"/>
          </w:tcPr>
          <w:p w:rsidR="001E08E3" w:rsidRDefault="001E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946" w:type="dxa"/>
          </w:tcPr>
          <w:p w:rsidR="001E08E3" w:rsidRPr="008C6C93" w:rsidRDefault="001E08E3" w:rsidP="001E08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C93">
              <w:rPr>
                <w:rFonts w:ascii="Times New Roman" w:hAnsi="Times New Roman" w:cs="Times New Roman"/>
                <w:b/>
                <w:sz w:val="24"/>
                <w:szCs w:val="24"/>
              </w:rPr>
              <w:t>Kształtowanie poczucia przynale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żności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do społeczności szkolnej.</w:t>
            </w:r>
          </w:p>
          <w:p w:rsidR="001E08E3" w:rsidRDefault="001E08E3" w:rsidP="001E08E3">
            <w:pPr>
              <w:jc w:val="both"/>
              <w:rPr>
                <w:rFonts w:cs="Lucida Sans"/>
                <w:b/>
                <w:color w:val="00B050"/>
                <w:sz w:val="24"/>
                <w:szCs w:val="24"/>
              </w:rPr>
            </w:pPr>
          </w:p>
          <w:p w:rsidR="001E08E3" w:rsidRDefault="001E0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</w:tcPr>
          <w:p w:rsidR="00DA3595" w:rsidRPr="00DA3595" w:rsidRDefault="00DA3595" w:rsidP="00DA3595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DA3595">
              <w:rPr>
                <w:rFonts w:ascii="Times New Roman" w:hAnsi="Times New Roman" w:cs="Times New Roman"/>
                <w:sz w:val="24"/>
                <w:szCs w:val="24"/>
              </w:rPr>
              <w:t>apoznanie rodziców, uczniów z dokumentami szkolnymi: Statut, Program Wychowawczo- Profilaktyczny, plan pracy wychowawczej, zatwierdzenie Programu Wychowawczo- Profilaktycznego przez RR</w:t>
            </w:r>
          </w:p>
          <w:p w:rsidR="001E08E3" w:rsidRDefault="001E0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1E08E3" w:rsidRDefault="008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</w:t>
            </w:r>
          </w:p>
        </w:tc>
        <w:tc>
          <w:tcPr>
            <w:tcW w:w="1256" w:type="dxa"/>
          </w:tcPr>
          <w:p w:rsidR="001E08E3" w:rsidRDefault="00DA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2842" w:type="dxa"/>
          </w:tcPr>
          <w:p w:rsidR="001E08E3" w:rsidRDefault="00DA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 Dyrektor</w:t>
            </w:r>
          </w:p>
        </w:tc>
      </w:tr>
      <w:tr w:rsidR="008A5E9D" w:rsidTr="00C76920">
        <w:tc>
          <w:tcPr>
            <w:tcW w:w="570" w:type="dxa"/>
          </w:tcPr>
          <w:p w:rsidR="00DA3595" w:rsidRDefault="00DA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6" w:type="dxa"/>
          </w:tcPr>
          <w:p w:rsidR="00DA3595" w:rsidRPr="008C6C93" w:rsidRDefault="00DA3595" w:rsidP="00DA3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C93">
              <w:rPr>
                <w:rFonts w:ascii="Times New Roman" w:hAnsi="Times New Roman" w:cs="Times New Roman"/>
                <w:b/>
                <w:sz w:val="24"/>
                <w:szCs w:val="24"/>
              </w:rPr>
              <w:t>Uczeń</w:t>
            </w:r>
            <w:r w:rsidRPr="008C6C9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współgospodarzem</w:t>
            </w:r>
          </w:p>
          <w:p w:rsidR="00DA3595" w:rsidRPr="008C6C93" w:rsidRDefault="00DA3595" w:rsidP="00DA3595">
            <w:pPr>
              <w:jc w:val="both"/>
              <w:rPr>
                <w:rFonts w:cs="Lucida Sans"/>
                <w:b/>
                <w:sz w:val="24"/>
                <w:szCs w:val="24"/>
              </w:rPr>
            </w:pPr>
            <w:r w:rsidRPr="008C6C93">
              <w:rPr>
                <w:rFonts w:ascii="Times New Roman" w:hAnsi="Times New Roman" w:cs="Times New Roman"/>
                <w:b/>
                <w:sz w:val="24"/>
                <w:szCs w:val="24"/>
              </w:rPr>
              <w:t>i współtwórcą życia kulturalnego szkoły</w:t>
            </w:r>
            <w:r w:rsidRPr="008C6C93">
              <w:rPr>
                <w:rFonts w:cs="Lucida Sans"/>
                <w:b/>
                <w:sz w:val="24"/>
                <w:szCs w:val="24"/>
              </w:rPr>
              <w:t>.</w:t>
            </w:r>
          </w:p>
          <w:p w:rsidR="00DA3595" w:rsidRDefault="00DA3595" w:rsidP="00DA3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3595" w:rsidRPr="008C6C93" w:rsidRDefault="00DA3595" w:rsidP="001E08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5" w:type="dxa"/>
          </w:tcPr>
          <w:p w:rsidR="00DA3595" w:rsidRPr="008A5E9D" w:rsidRDefault="00DA3595" w:rsidP="00DA3595">
            <w:pPr>
              <w:pStyle w:val="Akapitzlist"/>
              <w:numPr>
                <w:ilvl w:val="0"/>
                <w:numId w:val="1"/>
              </w:numPr>
              <w:jc w:val="both"/>
              <w:rPr>
                <w:color w:val="00B050"/>
                <w:szCs w:val="22"/>
              </w:rPr>
            </w:pPr>
            <w:r>
              <w:rPr>
                <w:szCs w:val="22"/>
              </w:rPr>
              <w:t>zajęcia in</w:t>
            </w:r>
            <w:r w:rsidR="008A5E9D">
              <w:rPr>
                <w:szCs w:val="22"/>
              </w:rPr>
              <w:t>tegracyjno- adaptacyjne</w:t>
            </w:r>
          </w:p>
          <w:p w:rsidR="008A5E9D" w:rsidRPr="008C6C93" w:rsidRDefault="008A5E9D" w:rsidP="008A5E9D">
            <w:pPr>
              <w:pStyle w:val="Akapitzlist"/>
              <w:ind w:left="360"/>
              <w:jc w:val="both"/>
              <w:rPr>
                <w:color w:val="00B050"/>
                <w:szCs w:val="22"/>
              </w:rPr>
            </w:pPr>
          </w:p>
          <w:p w:rsidR="00DA3595" w:rsidRDefault="00DA3595" w:rsidP="00DA3595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276" w:lineRule="auto"/>
              <w:jc w:val="both"/>
              <w:rPr>
                <w:szCs w:val="22"/>
              </w:rPr>
            </w:pPr>
            <w:r>
              <w:rPr>
                <w:szCs w:val="22"/>
              </w:rPr>
              <w:t>imprezy klasowe i szkolne: walentynki, dzień chłopaka, mikołajki, dzień kobiet, kolorowe dni, dyskoteki szkolne,  „Noc filmowa w szkole” i inne</w:t>
            </w:r>
          </w:p>
          <w:p w:rsidR="00DA3595" w:rsidRPr="00DA3595" w:rsidRDefault="00DA3595" w:rsidP="00DA3595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276" w:lineRule="auto"/>
              <w:jc w:val="both"/>
              <w:rPr>
                <w:szCs w:val="22"/>
              </w:rPr>
            </w:pPr>
            <w:r>
              <w:rPr>
                <w:szCs w:val="22"/>
              </w:rPr>
              <w:t>wycieczki: rekreacyjne, przedmiotowe, kino, teatr</w:t>
            </w:r>
          </w:p>
        </w:tc>
        <w:tc>
          <w:tcPr>
            <w:tcW w:w="1255" w:type="dxa"/>
          </w:tcPr>
          <w:p w:rsidR="00DA3595" w:rsidRDefault="008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IV, VII</w:t>
            </w:r>
          </w:p>
          <w:p w:rsidR="008A5E9D" w:rsidRDefault="008A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E9D" w:rsidRDefault="008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</w:t>
            </w:r>
          </w:p>
        </w:tc>
        <w:tc>
          <w:tcPr>
            <w:tcW w:w="1256" w:type="dxa"/>
          </w:tcPr>
          <w:p w:rsidR="00DA3595" w:rsidRDefault="008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A3595">
              <w:rPr>
                <w:rFonts w:ascii="Times New Roman" w:hAnsi="Times New Roman" w:cs="Times New Roman"/>
                <w:sz w:val="24"/>
                <w:szCs w:val="24"/>
              </w:rPr>
              <w:t>rzesień</w:t>
            </w:r>
          </w:p>
          <w:p w:rsidR="00DA3595" w:rsidRDefault="00DA3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595" w:rsidRDefault="005B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zgodnie z planem pracy</w:t>
            </w:r>
          </w:p>
        </w:tc>
        <w:tc>
          <w:tcPr>
            <w:tcW w:w="2842" w:type="dxa"/>
          </w:tcPr>
          <w:p w:rsidR="00DA3595" w:rsidRDefault="00DA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Psycholog/Pedagog</w:t>
            </w:r>
          </w:p>
          <w:p w:rsidR="008A5E9D" w:rsidRDefault="008A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925" w:rsidRDefault="00DA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</w:t>
            </w:r>
            <w:r w:rsidR="008A5E9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:rsidR="008A5E9D" w:rsidRDefault="008A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E9D" w:rsidRDefault="008A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E9D" w:rsidRDefault="008A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E9D" w:rsidRDefault="008A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595" w:rsidRDefault="00DA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Wychowawcy/</w:t>
            </w:r>
            <w:r w:rsidR="008A5E9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auczyciele</w:t>
            </w:r>
          </w:p>
        </w:tc>
      </w:tr>
      <w:tr w:rsidR="00C76920" w:rsidTr="00C76920">
        <w:tc>
          <w:tcPr>
            <w:tcW w:w="570" w:type="dxa"/>
          </w:tcPr>
          <w:p w:rsidR="008A5E9D" w:rsidRDefault="008A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6" w:type="dxa"/>
          </w:tcPr>
          <w:p w:rsidR="000A0B08" w:rsidRPr="000A36FD" w:rsidRDefault="000A0B08" w:rsidP="000A0B08">
            <w:pPr>
              <w:widowControl w:val="0"/>
              <w:suppressAutoHyphens/>
              <w:jc w:val="both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0A36FD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Kształtowanie postaw patriotycznych, poczucia tożsamości narodowej.</w:t>
            </w:r>
          </w:p>
          <w:p w:rsidR="008A5E9D" w:rsidRPr="008C6C93" w:rsidRDefault="008A5E9D" w:rsidP="00DA3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5" w:type="dxa"/>
          </w:tcPr>
          <w:p w:rsidR="000A0B08" w:rsidRPr="00CB6640" w:rsidRDefault="000A0B08" w:rsidP="000A0B08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276" w:lineRule="auto"/>
              <w:jc w:val="both"/>
              <w:rPr>
                <w:rFonts w:cs="Times New Roman"/>
                <w:szCs w:val="22"/>
              </w:rPr>
            </w:pPr>
            <w:r>
              <w:rPr>
                <w:rFonts w:eastAsia="Calibri" w:cs="Times New Roman"/>
                <w:szCs w:val="22"/>
              </w:rPr>
              <w:t>poznanie przez uczniów</w:t>
            </w:r>
            <w:r w:rsidRPr="00CB6640">
              <w:rPr>
                <w:rFonts w:eastAsia="Calibri" w:cs="Times New Roman"/>
                <w:szCs w:val="22"/>
              </w:rPr>
              <w:t xml:space="preserve"> kultury</w:t>
            </w:r>
            <w:r>
              <w:rPr>
                <w:rFonts w:eastAsia="Calibri" w:cs="Times New Roman"/>
                <w:szCs w:val="22"/>
              </w:rPr>
              <w:t xml:space="preserve">, </w:t>
            </w:r>
            <w:r w:rsidRPr="00CB6640">
              <w:rPr>
                <w:rFonts w:eastAsia="Calibri" w:cs="Times New Roman"/>
                <w:szCs w:val="22"/>
              </w:rPr>
              <w:t xml:space="preserve">tradycji </w:t>
            </w:r>
            <w:r>
              <w:rPr>
                <w:rFonts w:eastAsia="Calibri" w:cs="Times New Roman"/>
                <w:szCs w:val="22"/>
              </w:rPr>
              <w:br/>
              <w:t xml:space="preserve">i historii własnego narodu poprzez uczestnictwo w akademiach </w:t>
            </w:r>
          </w:p>
          <w:p w:rsidR="000A0B08" w:rsidRPr="000A0B08" w:rsidRDefault="000A0B08" w:rsidP="000A0B08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poznanie przez</w:t>
            </w:r>
            <w:r w:rsidRPr="0094532B">
              <w:t xml:space="preserve"> uczniów </w:t>
            </w:r>
            <w:r>
              <w:rPr>
                <w:szCs w:val="24"/>
              </w:rPr>
              <w:t xml:space="preserve"> symboli narodowych</w:t>
            </w:r>
            <w:r w:rsidRPr="0094532B">
              <w:rPr>
                <w:szCs w:val="24"/>
              </w:rPr>
              <w:t>,</w:t>
            </w:r>
            <w:r>
              <w:rPr>
                <w:szCs w:val="24"/>
              </w:rPr>
              <w:t xml:space="preserve"> hymnu państwowego, szkolnego ceremoniału</w:t>
            </w:r>
          </w:p>
          <w:p w:rsidR="000A0B08" w:rsidRPr="00B34A0E" w:rsidRDefault="000A0B08" w:rsidP="000A0B08">
            <w:pPr>
              <w:pStyle w:val="Akapitzlist"/>
              <w:ind w:left="360"/>
              <w:jc w:val="both"/>
            </w:pPr>
          </w:p>
          <w:p w:rsidR="00691FE5" w:rsidRPr="00691FE5" w:rsidRDefault="000A0B08" w:rsidP="00691FE5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rPr>
                <w:szCs w:val="24"/>
              </w:rPr>
              <w:lastRenderedPageBreak/>
              <w:t>udział w uczniów w konkursach tematycznych związanych z Konwencją Praw Człowieka</w:t>
            </w:r>
          </w:p>
          <w:p w:rsidR="00691FE5" w:rsidRPr="00691FE5" w:rsidRDefault="00691FE5" w:rsidP="00691FE5">
            <w:pPr>
              <w:pStyle w:val="Akapitzlist"/>
              <w:rPr>
                <w:rFonts w:cs="Times New Roman"/>
                <w:szCs w:val="22"/>
              </w:rPr>
            </w:pPr>
          </w:p>
          <w:p w:rsidR="00691FE5" w:rsidRPr="00691FE5" w:rsidRDefault="00691FE5" w:rsidP="00691FE5">
            <w:pPr>
              <w:pStyle w:val="Akapitzlist"/>
              <w:numPr>
                <w:ilvl w:val="0"/>
                <w:numId w:val="1"/>
              </w:numPr>
              <w:jc w:val="both"/>
            </w:pPr>
            <w:r w:rsidRPr="00691FE5">
              <w:rPr>
                <w:rFonts w:cs="Times New Roman"/>
                <w:szCs w:val="22"/>
              </w:rPr>
              <w:t>lekcja historii w Muzeum Powstańców Śląskich</w:t>
            </w:r>
          </w:p>
          <w:p w:rsidR="00691FE5" w:rsidRPr="000A36FD" w:rsidRDefault="00691FE5" w:rsidP="00691FE5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276" w:lineRule="auto"/>
              <w:jc w:val="both"/>
              <w:rPr>
                <w:rFonts w:cs="Times New Roman"/>
                <w:szCs w:val="22"/>
              </w:rPr>
            </w:pPr>
            <w:r>
              <w:rPr>
                <w:rFonts w:eastAsia="Calibri" w:cs="Times New Roman"/>
                <w:szCs w:val="22"/>
              </w:rPr>
              <w:t>wycieczka programowa do Oświęcimia</w:t>
            </w:r>
          </w:p>
          <w:p w:rsidR="008A5E9D" w:rsidRPr="00691FE5" w:rsidRDefault="00691FE5" w:rsidP="00691FE5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276" w:lineRule="auto"/>
              <w:jc w:val="both"/>
              <w:rPr>
                <w:rFonts w:cs="Times New Roman"/>
                <w:szCs w:val="22"/>
              </w:rPr>
            </w:pPr>
            <w:r>
              <w:rPr>
                <w:rFonts w:eastAsia="Calibri" w:cs="Times New Roman"/>
                <w:szCs w:val="22"/>
              </w:rPr>
              <w:t>wycieczka programowa do sądu w Mikołowie</w:t>
            </w:r>
          </w:p>
        </w:tc>
        <w:tc>
          <w:tcPr>
            <w:tcW w:w="1255" w:type="dxa"/>
          </w:tcPr>
          <w:p w:rsidR="008A5E9D" w:rsidRDefault="000A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IV, VII, VIII, III</w:t>
            </w:r>
          </w:p>
          <w:p w:rsidR="00691FE5" w:rsidRDefault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FE5" w:rsidRDefault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FE5" w:rsidRDefault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FE5" w:rsidRDefault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FE5" w:rsidRDefault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FE5" w:rsidRDefault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FE5" w:rsidRDefault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FE5" w:rsidRDefault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  <w:p w:rsidR="00691FE5" w:rsidRDefault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691FE5" w:rsidRDefault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256" w:type="dxa"/>
          </w:tcPr>
          <w:p w:rsidR="008A5E9D" w:rsidRDefault="00691FE5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1FE5" w:rsidRDefault="00691FE5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FE5" w:rsidRDefault="00691FE5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FE5" w:rsidRDefault="00691FE5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FE5" w:rsidRDefault="00691FE5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FE5" w:rsidRDefault="00691FE5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FE5" w:rsidRDefault="00691FE5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FE5" w:rsidRDefault="00691FE5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FE5" w:rsidRDefault="00691FE5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FE5" w:rsidRDefault="00691FE5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FE5" w:rsidRDefault="00691FE5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2" w:type="dxa"/>
          </w:tcPr>
          <w:p w:rsidR="008A5E9D" w:rsidRDefault="00691FE5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Wychowawcy/ nauczyciel historii/ muzyki </w:t>
            </w:r>
          </w:p>
          <w:p w:rsidR="00691FE5" w:rsidRDefault="00691FE5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FE5" w:rsidRDefault="00691FE5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FE5" w:rsidRDefault="00691FE5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FE5" w:rsidRDefault="00691FE5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FE5" w:rsidRDefault="00691FE5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FE5" w:rsidRDefault="00691FE5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FE5" w:rsidRDefault="00691FE5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FE5" w:rsidRDefault="00691FE5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historii</w:t>
            </w:r>
          </w:p>
          <w:p w:rsidR="00691FE5" w:rsidRDefault="00691FE5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historii/ wychowawca</w:t>
            </w:r>
          </w:p>
        </w:tc>
      </w:tr>
      <w:tr w:rsidR="00691FE5" w:rsidTr="00C76920">
        <w:tc>
          <w:tcPr>
            <w:tcW w:w="570" w:type="dxa"/>
          </w:tcPr>
          <w:p w:rsidR="00691FE5" w:rsidRDefault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46" w:type="dxa"/>
          </w:tcPr>
          <w:p w:rsidR="00691FE5" w:rsidRPr="008C6C93" w:rsidRDefault="00691FE5" w:rsidP="00691F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C93">
              <w:rPr>
                <w:rFonts w:ascii="Times New Roman" w:hAnsi="Times New Roman" w:cs="Times New Roman"/>
                <w:b/>
                <w:sz w:val="24"/>
                <w:szCs w:val="24"/>
              </w:rPr>
              <w:t>Kształtowanie postawy tolerancji i akceptacji wobec odmienności</w:t>
            </w:r>
          </w:p>
          <w:p w:rsidR="00691FE5" w:rsidRPr="000A36FD" w:rsidRDefault="00691FE5" w:rsidP="000A0B08">
            <w:pPr>
              <w:widowControl w:val="0"/>
              <w:suppressAutoHyphens/>
              <w:jc w:val="both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25" w:type="dxa"/>
          </w:tcPr>
          <w:p w:rsidR="00B761D8" w:rsidRPr="00086E06" w:rsidRDefault="00B761D8" w:rsidP="00B761D8">
            <w:pPr>
              <w:pStyle w:val="Akapitzlist"/>
              <w:numPr>
                <w:ilvl w:val="0"/>
                <w:numId w:val="1"/>
              </w:numPr>
              <w:jc w:val="both"/>
              <w:rPr>
                <w:rFonts w:cs="Times New Roman"/>
                <w:b/>
                <w:szCs w:val="24"/>
              </w:rPr>
            </w:pPr>
            <w:r w:rsidRPr="008C6C93">
              <w:rPr>
                <w:rFonts w:cs="Times New Roman"/>
              </w:rPr>
              <w:t>Zaj. warsztatowe-</w:t>
            </w:r>
            <w:r>
              <w:rPr>
                <w:rFonts w:cs="Times New Roman"/>
              </w:rPr>
              <w:t xml:space="preserve"> </w:t>
            </w:r>
            <w:r w:rsidRPr="00CE68CC">
              <w:rPr>
                <w:rFonts w:cs="Times New Roman"/>
                <w:b/>
              </w:rPr>
              <w:t>„Światowy Dzień Praw Człowieka”</w:t>
            </w:r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zaj</w:t>
            </w:r>
            <w:proofErr w:type="spellEnd"/>
            <w:r>
              <w:rPr>
                <w:rFonts w:cs="Times New Roman"/>
              </w:rPr>
              <w:t>. prowadzone przez uczniów kl. III</w:t>
            </w:r>
          </w:p>
          <w:p w:rsidR="00B761D8" w:rsidRPr="00B761D8" w:rsidRDefault="00B761D8" w:rsidP="00B761D8">
            <w:pPr>
              <w:pStyle w:val="Akapitzlist"/>
              <w:numPr>
                <w:ilvl w:val="0"/>
                <w:numId w:val="1"/>
              </w:numPr>
              <w:jc w:val="both"/>
              <w:rPr>
                <w:rFonts w:cs="Times New Roman"/>
                <w:szCs w:val="24"/>
              </w:rPr>
            </w:pPr>
            <w:r w:rsidRPr="00086E06">
              <w:rPr>
                <w:rFonts w:eastAsia="Times New Roman" w:cs="Times New Roman"/>
                <w:bCs/>
                <w:szCs w:val="24"/>
                <w:lang w:eastAsia="ar-SA"/>
              </w:rPr>
              <w:t>Lekcje wychowawcze:„ Inny nie znaczy gorszy</w:t>
            </w:r>
            <w:r>
              <w:rPr>
                <w:rFonts w:eastAsia="Times New Roman" w:cs="Times New Roman"/>
                <w:bCs/>
                <w:szCs w:val="24"/>
                <w:lang w:eastAsia="ar-SA"/>
              </w:rPr>
              <w:t xml:space="preserve">” </w:t>
            </w:r>
            <w:r>
              <w:rPr>
                <w:rFonts w:eastAsia="Times New Roman" w:cs="Times New Roman"/>
                <w:bCs/>
                <w:szCs w:val="24"/>
                <w:lang w:eastAsia="ar-SA"/>
              </w:rPr>
              <w:br/>
            </w:r>
          </w:p>
          <w:p w:rsidR="00691FE5" w:rsidRPr="00FA2455" w:rsidRDefault="00B761D8" w:rsidP="00B761D8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276" w:lineRule="auto"/>
              <w:jc w:val="both"/>
              <w:rPr>
                <w:rFonts w:eastAsia="Calibri" w:cs="Times New Roman"/>
                <w:szCs w:val="22"/>
              </w:rPr>
            </w:pPr>
            <w:r w:rsidRPr="00086E06">
              <w:rPr>
                <w:rFonts w:eastAsia="Times New Roman" w:cs="Times New Roman"/>
                <w:bCs/>
                <w:szCs w:val="24"/>
                <w:lang w:eastAsia="ar-SA"/>
              </w:rPr>
              <w:t>Lekcje wychowawcze: „ Co mnie śmieszy innych może dotkliwie ranić ”</w:t>
            </w:r>
          </w:p>
          <w:p w:rsidR="00FA2455" w:rsidRPr="00FA2455" w:rsidRDefault="00FA2455" w:rsidP="00FA2455">
            <w:pPr>
              <w:pStyle w:val="Akapitzlist"/>
              <w:widowControl/>
              <w:suppressAutoHyphens w:val="0"/>
              <w:spacing w:before="100" w:beforeAutospacing="1" w:after="100" w:afterAutospacing="1" w:line="276" w:lineRule="auto"/>
              <w:ind w:left="360"/>
              <w:jc w:val="both"/>
              <w:rPr>
                <w:rFonts w:eastAsia="Calibri" w:cs="Times New Roman"/>
                <w:szCs w:val="22"/>
              </w:rPr>
            </w:pPr>
          </w:p>
          <w:p w:rsidR="00FA2455" w:rsidRDefault="00FA2455" w:rsidP="00FA2455">
            <w:pPr>
              <w:pStyle w:val="Akapitzlist"/>
              <w:numPr>
                <w:ilvl w:val="0"/>
                <w:numId w:val="1"/>
              </w:numPr>
              <w:jc w:val="both"/>
              <w:rPr>
                <w:sz w:val="22"/>
              </w:rPr>
            </w:pPr>
            <w:r>
              <w:t>lekcje wychowawcze: prawa i obowiązki ucznia</w:t>
            </w:r>
          </w:p>
          <w:p w:rsidR="00FA2455" w:rsidRPr="00E2598D" w:rsidRDefault="00FA2455" w:rsidP="00FA2455">
            <w:pPr>
              <w:pStyle w:val="Akapitzlist"/>
              <w:rPr>
                <w:sz w:val="22"/>
              </w:rPr>
            </w:pPr>
          </w:p>
          <w:p w:rsidR="00FA2455" w:rsidRPr="00E2598D" w:rsidRDefault="00FA2455" w:rsidP="00FA2455">
            <w:pPr>
              <w:pStyle w:val="Akapitzlist"/>
              <w:numPr>
                <w:ilvl w:val="0"/>
                <w:numId w:val="1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lekcje wychowawcze na temat niepełnosprawności</w:t>
            </w:r>
          </w:p>
          <w:p w:rsidR="00FA2455" w:rsidRDefault="00FA2455" w:rsidP="00FA2455">
            <w:pPr>
              <w:pStyle w:val="Akapitzlist"/>
            </w:pPr>
          </w:p>
          <w:p w:rsidR="00FA2455" w:rsidRPr="00A40F74" w:rsidRDefault="00FA2455" w:rsidP="00A40F74">
            <w:pPr>
              <w:pStyle w:val="Akapitzlist"/>
              <w:numPr>
                <w:ilvl w:val="0"/>
                <w:numId w:val="1"/>
              </w:numPr>
              <w:jc w:val="both"/>
              <w:rPr>
                <w:sz w:val="22"/>
              </w:rPr>
            </w:pPr>
            <w:r>
              <w:t xml:space="preserve">Udział uczniów w Igrzyskach osób niepełnosprawnych </w:t>
            </w:r>
            <w:r>
              <w:br/>
              <w:t>w Lędzinach</w:t>
            </w:r>
          </w:p>
        </w:tc>
        <w:tc>
          <w:tcPr>
            <w:tcW w:w="1255" w:type="dxa"/>
          </w:tcPr>
          <w:p w:rsidR="00691FE5" w:rsidRDefault="00B7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IV, VII</w:t>
            </w:r>
          </w:p>
          <w:p w:rsidR="00FA2455" w:rsidRDefault="00FA2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455" w:rsidRDefault="00FA2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455" w:rsidRDefault="00FA2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455" w:rsidRDefault="00FA2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455" w:rsidRDefault="00FA2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455" w:rsidRDefault="00FA2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455" w:rsidRDefault="00FA2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455" w:rsidRDefault="00FA2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455" w:rsidRDefault="00FA2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455" w:rsidRDefault="00FA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VIII, III</w:t>
            </w:r>
          </w:p>
          <w:p w:rsidR="00FA2455" w:rsidRDefault="00FA2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455" w:rsidRDefault="00FA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  <w:p w:rsidR="00FA2455" w:rsidRDefault="00FA2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455" w:rsidRDefault="00FA2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455" w:rsidRDefault="00FA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256" w:type="dxa"/>
          </w:tcPr>
          <w:p w:rsidR="00691FE5" w:rsidRDefault="00FA2455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B761D8">
              <w:rPr>
                <w:rFonts w:ascii="Times New Roman" w:hAnsi="Times New Roman" w:cs="Times New Roman"/>
                <w:sz w:val="24"/>
                <w:szCs w:val="24"/>
              </w:rPr>
              <w:t>rudzień</w:t>
            </w:r>
          </w:p>
          <w:p w:rsidR="00FA2455" w:rsidRDefault="00FA2455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455" w:rsidRDefault="00FA2455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455" w:rsidRDefault="00FA2455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455" w:rsidRDefault="00FA2455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455" w:rsidRDefault="00FA2455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455" w:rsidRDefault="00FA2455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455" w:rsidRDefault="00FA2455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A2455" w:rsidRDefault="00FA2455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455" w:rsidRDefault="00FA2455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455" w:rsidRDefault="00FA2455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  <w:p w:rsidR="00FA2455" w:rsidRDefault="00FA2455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455" w:rsidRDefault="00FA2455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455" w:rsidRDefault="00FA2455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455" w:rsidRDefault="00FA2455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455" w:rsidRDefault="00FA2455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42" w:type="dxa"/>
          </w:tcPr>
          <w:p w:rsidR="00FA2455" w:rsidRDefault="00FA2455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Pedagog/ wychowawcy</w:t>
            </w:r>
          </w:p>
          <w:p w:rsidR="00FA2455" w:rsidRDefault="00FA2455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455" w:rsidRDefault="00FA2455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455" w:rsidRDefault="00FA2455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Wychowawcy </w:t>
            </w:r>
          </w:p>
          <w:p w:rsidR="00FA2455" w:rsidRDefault="00FA2455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455" w:rsidRDefault="00FA2455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FE5" w:rsidRDefault="00FA2455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Wychowawcy </w:t>
            </w:r>
          </w:p>
          <w:p w:rsidR="00FA2455" w:rsidRDefault="00FA2455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455" w:rsidRDefault="00FA2455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455" w:rsidRDefault="00FA2455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455" w:rsidRDefault="00FA2455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FA2455" w:rsidRDefault="00FA2455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455" w:rsidRDefault="00FA2455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  <w:p w:rsidR="00FA2455" w:rsidRDefault="00FA2455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455" w:rsidRDefault="00FA2455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455" w:rsidRDefault="00FA2455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FA2455" w:rsidTr="00C76920">
        <w:tc>
          <w:tcPr>
            <w:tcW w:w="570" w:type="dxa"/>
          </w:tcPr>
          <w:p w:rsidR="00FA2455" w:rsidRDefault="00FA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6" w:type="dxa"/>
          </w:tcPr>
          <w:p w:rsidR="00FA2455" w:rsidRPr="00E2598D" w:rsidRDefault="00FA2455" w:rsidP="00FA245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Kształtowanie postaw zwiększających poczucie </w:t>
            </w:r>
            <w:r w:rsidRPr="00E25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bezpi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eczeństwa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w szkole i poza nią </w:t>
            </w:r>
          </w:p>
          <w:p w:rsidR="00FA2455" w:rsidRPr="008C6C93" w:rsidRDefault="00FA2455" w:rsidP="00691F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5" w:type="dxa"/>
          </w:tcPr>
          <w:p w:rsidR="00FA2455" w:rsidRDefault="00FA2455" w:rsidP="00FA2455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276" w:lineRule="auto"/>
              <w:jc w:val="both"/>
              <w:rPr>
                <w:rFonts w:eastAsia="Calibri" w:cs="Times New Roman"/>
                <w:szCs w:val="22"/>
              </w:rPr>
            </w:pPr>
            <w:r>
              <w:rPr>
                <w:rFonts w:cs="Times New Roman"/>
              </w:rPr>
              <w:lastRenderedPageBreak/>
              <w:t>bezpieczna droga do i ze szkoły</w:t>
            </w:r>
          </w:p>
          <w:p w:rsidR="00FA2455" w:rsidRPr="00A67479" w:rsidRDefault="00FA2455" w:rsidP="00FA2455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276" w:lineRule="auto"/>
              <w:jc w:val="both"/>
              <w:rPr>
                <w:rFonts w:cs="Times New Roman"/>
              </w:rPr>
            </w:pPr>
            <w:proofErr w:type="spellStart"/>
            <w:r>
              <w:rPr>
                <w:rFonts w:eastAsia="Calibri" w:cs="Times New Roman"/>
                <w:szCs w:val="22"/>
              </w:rPr>
              <w:lastRenderedPageBreak/>
              <w:t>zaj</w:t>
            </w:r>
            <w:proofErr w:type="spellEnd"/>
            <w:r>
              <w:rPr>
                <w:rFonts w:eastAsia="Calibri" w:cs="Times New Roman"/>
                <w:szCs w:val="22"/>
              </w:rPr>
              <w:t xml:space="preserve">. warsztatowe -wypracowanie zasad zachowania się w klasie (normy </w:t>
            </w:r>
            <w:proofErr w:type="spellStart"/>
            <w:r>
              <w:rPr>
                <w:rFonts w:eastAsia="Calibri" w:cs="Times New Roman"/>
                <w:szCs w:val="22"/>
              </w:rPr>
              <w:t>zachowań</w:t>
            </w:r>
            <w:proofErr w:type="spellEnd"/>
            <w:r>
              <w:rPr>
                <w:rFonts w:eastAsia="Calibri" w:cs="Times New Roman"/>
                <w:szCs w:val="22"/>
              </w:rPr>
              <w:t>)</w:t>
            </w:r>
          </w:p>
          <w:p w:rsidR="00FA2455" w:rsidRPr="00A67479" w:rsidRDefault="00FA2455" w:rsidP="00FA2455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276" w:lineRule="auto"/>
              <w:jc w:val="both"/>
              <w:rPr>
                <w:rFonts w:cs="Times New Roman"/>
              </w:rPr>
            </w:pPr>
            <w:r>
              <w:rPr>
                <w:rFonts w:eastAsia="Calibri" w:cs="Times New Roman"/>
                <w:szCs w:val="22"/>
              </w:rPr>
              <w:t>próbny alarm przeciwpożarowy</w:t>
            </w:r>
          </w:p>
          <w:p w:rsidR="00FA2455" w:rsidRPr="003A5092" w:rsidRDefault="00FA2455" w:rsidP="00FA2455">
            <w:pPr>
              <w:pStyle w:val="Akapitzlist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>
              <w:rPr>
                <w:rFonts w:eastAsia="Calibri" w:cs="Times New Roman"/>
                <w:szCs w:val="22"/>
              </w:rPr>
              <w:t>akcja „Bezpieczna szkoła”</w:t>
            </w:r>
          </w:p>
          <w:p w:rsidR="003A5092" w:rsidRDefault="003A5092" w:rsidP="003A5092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przypomnienie </w:t>
            </w:r>
            <w:r w:rsidRPr="0064101A">
              <w:rPr>
                <w:rFonts w:cs="Times New Roman"/>
              </w:rPr>
              <w:t>zasad bezpiecznego zachowania się w czasie lekcji, pr</w:t>
            </w:r>
            <w:r>
              <w:rPr>
                <w:rFonts w:cs="Times New Roman"/>
              </w:rPr>
              <w:t xml:space="preserve">zerw, zajęć </w:t>
            </w:r>
            <w:r w:rsidRPr="0064101A">
              <w:rPr>
                <w:rFonts w:cs="Times New Roman"/>
              </w:rPr>
              <w:t>pozalekcyjnych</w:t>
            </w:r>
          </w:p>
          <w:p w:rsidR="003A5092" w:rsidRPr="008C6C93" w:rsidRDefault="00A40F74" w:rsidP="00FA2455">
            <w:pPr>
              <w:pStyle w:val="Akapitzlist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zasady bezpiecznego zachowania podczas ferii zimowych i letnich </w:t>
            </w:r>
          </w:p>
        </w:tc>
        <w:tc>
          <w:tcPr>
            <w:tcW w:w="1255" w:type="dxa"/>
          </w:tcPr>
          <w:p w:rsidR="00FA2455" w:rsidRDefault="00FA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Wszystkie</w:t>
            </w:r>
          </w:p>
          <w:p w:rsidR="00FA2455" w:rsidRDefault="00FA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IV, VII</w:t>
            </w:r>
          </w:p>
          <w:p w:rsidR="00FA2455" w:rsidRDefault="00FA2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455" w:rsidRDefault="00FA2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455" w:rsidRDefault="00FA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</w:t>
            </w:r>
          </w:p>
          <w:p w:rsidR="00FA2455" w:rsidRDefault="00FA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Wszystkie </w:t>
            </w:r>
          </w:p>
          <w:p w:rsidR="003A5092" w:rsidRDefault="003A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VIII, III</w:t>
            </w:r>
          </w:p>
          <w:p w:rsidR="00A40F74" w:rsidRDefault="00A40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F74" w:rsidRDefault="00A40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F74" w:rsidRDefault="00A4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</w:t>
            </w:r>
          </w:p>
        </w:tc>
        <w:tc>
          <w:tcPr>
            <w:tcW w:w="1256" w:type="dxa"/>
          </w:tcPr>
          <w:p w:rsidR="00FA2455" w:rsidRDefault="00FA2455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wrzesień</w:t>
            </w:r>
          </w:p>
          <w:p w:rsidR="00FA2455" w:rsidRDefault="00FA2455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  <w:p w:rsidR="00FA2455" w:rsidRDefault="00FA2455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455" w:rsidRDefault="00FA2455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455" w:rsidRDefault="00FA2455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  <w:p w:rsidR="00FA2455" w:rsidRDefault="00FA2455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A5092" w:rsidRDefault="003A5092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Wrzesień </w:t>
            </w:r>
          </w:p>
          <w:p w:rsidR="00A40F74" w:rsidRDefault="00A40F74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F74" w:rsidRDefault="00A40F74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F74" w:rsidRDefault="00A40F74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Luty, czerwiec</w:t>
            </w:r>
          </w:p>
        </w:tc>
        <w:tc>
          <w:tcPr>
            <w:tcW w:w="2842" w:type="dxa"/>
          </w:tcPr>
          <w:p w:rsidR="00FA2455" w:rsidRDefault="00FA2455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</w:t>
            </w:r>
          </w:p>
          <w:p w:rsidR="00FA2455" w:rsidRDefault="003B7CB6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A2455">
              <w:rPr>
                <w:rFonts w:ascii="Times New Roman" w:hAnsi="Times New Roman" w:cs="Times New Roman"/>
                <w:sz w:val="24"/>
                <w:szCs w:val="24"/>
              </w:rPr>
              <w:t xml:space="preserve">ychowawcy </w:t>
            </w:r>
          </w:p>
          <w:p w:rsidR="00FA2455" w:rsidRDefault="00FA2455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455" w:rsidRDefault="00FA2455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455" w:rsidRDefault="00FA2455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FA2455" w:rsidRDefault="003B7CB6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EBD/ W</w:t>
            </w:r>
            <w:r w:rsidR="00FA2455">
              <w:rPr>
                <w:rFonts w:ascii="Times New Roman" w:hAnsi="Times New Roman" w:cs="Times New Roman"/>
                <w:sz w:val="24"/>
                <w:szCs w:val="24"/>
              </w:rPr>
              <w:t xml:space="preserve">ychowawcy </w:t>
            </w:r>
          </w:p>
          <w:p w:rsidR="00A40F74" w:rsidRDefault="00A40F74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F74" w:rsidRDefault="00A40F74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F74" w:rsidRDefault="00A40F74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Wychowawcy </w:t>
            </w:r>
          </w:p>
        </w:tc>
      </w:tr>
      <w:tr w:rsidR="00A40F74" w:rsidTr="00C76920">
        <w:tc>
          <w:tcPr>
            <w:tcW w:w="570" w:type="dxa"/>
          </w:tcPr>
          <w:p w:rsidR="00A40F74" w:rsidRDefault="00A4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46" w:type="dxa"/>
          </w:tcPr>
          <w:p w:rsidR="00804F68" w:rsidRPr="006F0607" w:rsidRDefault="00804F68" w:rsidP="00804F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Kształtowanie </w:t>
            </w:r>
            <w:proofErr w:type="spellStart"/>
            <w:r w:rsidRPr="006F0607">
              <w:rPr>
                <w:rFonts w:ascii="Times New Roman" w:hAnsi="Times New Roman" w:cs="Times New Roman"/>
                <w:b/>
                <w:sz w:val="24"/>
                <w:szCs w:val="24"/>
              </w:rPr>
              <w:t>zachowań</w:t>
            </w:r>
            <w:proofErr w:type="spellEnd"/>
            <w:r w:rsidRPr="006F0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sprzyjających  zdrowiu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fizycznemu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psychicznemu</w:t>
            </w:r>
          </w:p>
          <w:p w:rsidR="00A40F74" w:rsidRPr="00E2598D" w:rsidRDefault="00A40F74" w:rsidP="00FA245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25" w:type="dxa"/>
          </w:tcPr>
          <w:p w:rsidR="00804F68" w:rsidRDefault="00804F68" w:rsidP="00804F68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zdrowe sposoby spędzania wolnego czasu jako przejaw brania odpowiedzialności za swoje decyzje </w:t>
            </w:r>
          </w:p>
          <w:p w:rsidR="00804F68" w:rsidRDefault="00804F68" w:rsidP="00804F68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dbałość o higienę ciała</w:t>
            </w:r>
          </w:p>
          <w:p w:rsidR="00A40F74" w:rsidRDefault="00804F68" w:rsidP="00804F68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zasady zdrowego żywienia</w:t>
            </w:r>
          </w:p>
          <w:p w:rsidR="005371A0" w:rsidRDefault="005371A0" w:rsidP="005371A0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udział w różnych formach aktywności fizycznej- SKS, treningi w klubach, udział w nocnych biegach, zajęcia taneczne</w:t>
            </w:r>
          </w:p>
          <w:p w:rsidR="004C7FBD" w:rsidRDefault="004C7FBD" w:rsidP="004C7FBD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własne sposoby relaksacji jako sposób odreagowania na trudne sytuacje</w:t>
            </w:r>
          </w:p>
          <w:p w:rsidR="005371A0" w:rsidRPr="00C244E8" w:rsidRDefault="004C7FBD" w:rsidP="004C7FBD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276" w:lineRule="auto"/>
              <w:jc w:val="both"/>
              <w:rPr>
                <w:rFonts w:cs="Times New Roman"/>
              </w:rPr>
            </w:pPr>
            <w:r>
              <w:t>kształtowanie pozytywnego wizerunku własnej osoby</w:t>
            </w:r>
          </w:p>
          <w:p w:rsidR="00C244E8" w:rsidRPr="005D4F99" w:rsidRDefault="00C244E8" w:rsidP="00C244E8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276" w:lineRule="auto"/>
              <w:jc w:val="both"/>
              <w:rPr>
                <w:rFonts w:cs="Times New Roman"/>
              </w:rPr>
            </w:pPr>
            <w:r>
              <w:t xml:space="preserve">kształtowanie świadomości własnego ciała z uwzględnieniem zmian fizycznych </w:t>
            </w:r>
            <w:r>
              <w:br/>
              <w:t>i psychicznych w okresie dojrzewania</w:t>
            </w:r>
          </w:p>
          <w:p w:rsidR="00C244E8" w:rsidRDefault="00C244E8" w:rsidP="00C244E8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276" w:lineRule="auto"/>
              <w:jc w:val="both"/>
              <w:rPr>
                <w:rFonts w:cs="Times New Roman"/>
              </w:rPr>
            </w:pPr>
            <w:r>
              <w:t>stres przedegzaminacyjny</w:t>
            </w:r>
          </w:p>
        </w:tc>
        <w:tc>
          <w:tcPr>
            <w:tcW w:w="1255" w:type="dxa"/>
          </w:tcPr>
          <w:p w:rsidR="00A40F74" w:rsidRDefault="0080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IV, VII</w:t>
            </w:r>
          </w:p>
          <w:p w:rsidR="005371A0" w:rsidRDefault="00537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A0" w:rsidRDefault="00537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A0" w:rsidRDefault="004C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</w:t>
            </w:r>
          </w:p>
          <w:p w:rsidR="005371A0" w:rsidRDefault="004C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</w:t>
            </w:r>
          </w:p>
          <w:p w:rsidR="005371A0" w:rsidRDefault="00537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A0" w:rsidRDefault="00537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</w:t>
            </w:r>
          </w:p>
          <w:p w:rsidR="004C7FBD" w:rsidRDefault="004C7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BD" w:rsidRDefault="004C7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BD" w:rsidRDefault="004C7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BD" w:rsidRDefault="004C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</w:t>
            </w:r>
          </w:p>
          <w:p w:rsidR="004C7FBD" w:rsidRDefault="004C7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BD" w:rsidRDefault="004C7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BD" w:rsidRDefault="004C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</w:t>
            </w:r>
          </w:p>
          <w:p w:rsidR="00C244E8" w:rsidRDefault="00C2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C244E8" w:rsidRDefault="00C24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E8" w:rsidRDefault="00C24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E8" w:rsidRDefault="00C24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E8" w:rsidRDefault="00C2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256" w:type="dxa"/>
          </w:tcPr>
          <w:p w:rsidR="00A40F74" w:rsidRDefault="00804F68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71A0" w:rsidRDefault="005371A0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A0" w:rsidRDefault="005371A0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A0" w:rsidRDefault="004C7FBD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5371A0" w:rsidRDefault="004C7FBD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5371A0" w:rsidRDefault="005371A0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A0" w:rsidRDefault="005371A0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4C7FBD" w:rsidRDefault="004C7FBD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BD" w:rsidRDefault="004C7FBD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BD" w:rsidRDefault="004C7FBD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BD" w:rsidRDefault="004C7FBD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7FBD" w:rsidRDefault="004C7FBD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BD" w:rsidRDefault="004C7FBD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44E8" w:rsidRDefault="00C244E8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E8" w:rsidRDefault="00C244E8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44E8" w:rsidRDefault="00C244E8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E8" w:rsidRDefault="00C244E8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E8" w:rsidRDefault="00C244E8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E8" w:rsidRDefault="00C244E8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2" w:type="dxa"/>
          </w:tcPr>
          <w:p w:rsidR="005D14C9" w:rsidRDefault="00804F68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5D14C9" w:rsidRDefault="005D14C9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4C9" w:rsidRDefault="005D14C9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F74" w:rsidRDefault="005D14C9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04F68">
              <w:rPr>
                <w:rFonts w:ascii="Times New Roman" w:hAnsi="Times New Roman" w:cs="Times New Roman"/>
                <w:sz w:val="24"/>
                <w:szCs w:val="24"/>
              </w:rPr>
              <w:t>auczyciel przyrody, biologii</w:t>
            </w:r>
            <w:r w:rsidR="004C7FBD">
              <w:rPr>
                <w:rFonts w:ascii="Times New Roman" w:hAnsi="Times New Roman" w:cs="Times New Roman"/>
                <w:sz w:val="24"/>
                <w:szCs w:val="24"/>
              </w:rPr>
              <w:t>/ wychowawcy</w:t>
            </w:r>
          </w:p>
          <w:p w:rsidR="005371A0" w:rsidRDefault="005371A0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1A0" w:rsidRDefault="005371A0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Trenerzy, nauczyciele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fiz.</w:t>
            </w:r>
          </w:p>
          <w:p w:rsidR="004C7FBD" w:rsidRDefault="004C7FBD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BD" w:rsidRDefault="004C7FBD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BD" w:rsidRDefault="004C7FBD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Wychowawcy/ nauczyciele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fiz.</w:t>
            </w:r>
          </w:p>
          <w:p w:rsidR="004C7FBD" w:rsidRDefault="004C7FBD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E8" w:rsidRDefault="004C7FBD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4C7FBD" w:rsidRDefault="00C244E8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Wychowawca/ nauczyciel biologii</w:t>
            </w:r>
            <w:r w:rsidR="004C7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44E8" w:rsidRDefault="00C244E8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E8" w:rsidRDefault="00C244E8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E8" w:rsidRDefault="00C244E8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Psycholog/ pracownik PPP</w:t>
            </w:r>
          </w:p>
        </w:tc>
      </w:tr>
      <w:tr w:rsidR="00E77242" w:rsidTr="00C76920">
        <w:tc>
          <w:tcPr>
            <w:tcW w:w="570" w:type="dxa"/>
          </w:tcPr>
          <w:p w:rsidR="00E77242" w:rsidRDefault="00E77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46" w:type="dxa"/>
          </w:tcPr>
          <w:p w:rsidR="00E77242" w:rsidRPr="005D4F99" w:rsidRDefault="00E77242" w:rsidP="00E772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F99">
              <w:rPr>
                <w:rFonts w:ascii="Times New Roman" w:hAnsi="Times New Roman" w:cs="Times New Roman"/>
                <w:b/>
                <w:sz w:val="24"/>
                <w:szCs w:val="24"/>
              </w:rPr>
              <w:t>Kształtowanie postaw skierowanych przeciw agresji</w:t>
            </w:r>
          </w:p>
          <w:p w:rsidR="00E77242" w:rsidRPr="005D4F99" w:rsidRDefault="00E77242" w:rsidP="00E77242">
            <w:pPr>
              <w:jc w:val="both"/>
              <w:rPr>
                <w:rFonts w:cs="Lucida Sans"/>
                <w:b/>
                <w:sz w:val="24"/>
                <w:szCs w:val="24"/>
              </w:rPr>
            </w:pPr>
          </w:p>
          <w:p w:rsidR="00E77242" w:rsidRPr="006F0607" w:rsidRDefault="00E77242" w:rsidP="00804F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5" w:type="dxa"/>
          </w:tcPr>
          <w:p w:rsidR="00E77242" w:rsidRPr="0090678D" w:rsidRDefault="00E77242" w:rsidP="00E77242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276" w:lineRule="auto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lekcje savoir- vivre- dobór</w:t>
            </w:r>
            <w:r w:rsidRPr="00770C30">
              <w:rPr>
                <w:rFonts w:eastAsia="Times New Roman" w:cs="Times New Roman"/>
                <w:szCs w:val="24"/>
                <w:lang w:eastAsia="ar-SA"/>
              </w:rPr>
              <w:t xml:space="preserve"> stroju do różnych uroczystości szkolnych</w:t>
            </w:r>
            <w:r>
              <w:rPr>
                <w:rFonts w:eastAsia="Times New Roman" w:cs="Times New Roman"/>
                <w:szCs w:val="24"/>
                <w:lang w:eastAsia="ar-SA"/>
              </w:rPr>
              <w:t>, magiczne słowa: dzień dobry, proszę, przepraszam, dziękuję</w:t>
            </w:r>
          </w:p>
          <w:p w:rsidR="00E77242" w:rsidRDefault="00E77242" w:rsidP="00E77242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umiejętności komunikacyjne: wyrażania własnych opinii, poglądów, przekonań</w:t>
            </w:r>
          </w:p>
          <w:p w:rsidR="00E77242" w:rsidRPr="0090678D" w:rsidRDefault="00E77242" w:rsidP="00E77242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276" w:lineRule="auto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lekcje savoir- vivre- wulgaryzmy, eufemizmy</w:t>
            </w:r>
          </w:p>
          <w:p w:rsidR="00E77242" w:rsidRDefault="00E77242" w:rsidP="00E77242">
            <w:pPr>
              <w:pStyle w:val="Zawartotabeli"/>
              <w:numPr>
                <w:ilvl w:val="0"/>
                <w:numId w:val="1"/>
              </w:num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co to jest agresja- przyczyny, skutki agresywnego zachowania</w:t>
            </w:r>
          </w:p>
          <w:p w:rsidR="00E77242" w:rsidRDefault="00E77242" w:rsidP="00E77242">
            <w:pPr>
              <w:pStyle w:val="Zawartotabeli"/>
              <w:numPr>
                <w:ilvl w:val="0"/>
                <w:numId w:val="1"/>
              </w:num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sposoby przeciwstawiania się agresywnym </w:t>
            </w:r>
            <w:proofErr w:type="spellStart"/>
            <w:r>
              <w:rPr>
                <w:rFonts w:cs="Times New Roman"/>
              </w:rPr>
              <w:t>zachowaniom</w:t>
            </w:r>
            <w:proofErr w:type="spellEnd"/>
          </w:p>
          <w:p w:rsidR="00E77242" w:rsidRPr="00E77242" w:rsidRDefault="00E77242" w:rsidP="00E77242">
            <w:pPr>
              <w:pStyle w:val="Zawartotabeli"/>
              <w:numPr>
                <w:ilvl w:val="0"/>
                <w:numId w:val="1"/>
              </w:num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redukowanie agresywnych </w:t>
            </w:r>
            <w:proofErr w:type="spellStart"/>
            <w:r>
              <w:rPr>
                <w:rFonts w:cs="Times New Roman"/>
              </w:rPr>
              <w:t>zachowań</w:t>
            </w:r>
            <w:proofErr w:type="spellEnd"/>
            <w:r>
              <w:rPr>
                <w:rFonts w:cs="Times New Roman"/>
              </w:rPr>
              <w:t xml:space="preserve"> poprzez uczenie sposobów rozwiązywania trudnych sytuacji</w:t>
            </w:r>
          </w:p>
        </w:tc>
        <w:tc>
          <w:tcPr>
            <w:tcW w:w="1255" w:type="dxa"/>
          </w:tcPr>
          <w:p w:rsidR="00E77242" w:rsidRDefault="00E77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IV, VII</w:t>
            </w:r>
          </w:p>
          <w:p w:rsidR="00E77242" w:rsidRDefault="00E77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42" w:rsidRDefault="00E77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42" w:rsidRDefault="00E77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42" w:rsidRDefault="00E77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IV, VII</w:t>
            </w:r>
          </w:p>
          <w:p w:rsidR="00E77242" w:rsidRDefault="00E77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42" w:rsidRDefault="00E77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  <w:p w:rsidR="00E77242" w:rsidRDefault="00E77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  <w:p w:rsidR="00E77242" w:rsidRDefault="00E77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42" w:rsidRDefault="00E77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42" w:rsidRDefault="00E77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  <w:p w:rsidR="00E77242" w:rsidRDefault="00E77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42" w:rsidRDefault="00E77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256" w:type="dxa"/>
          </w:tcPr>
          <w:p w:rsidR="00E77242" w:rsidRDefault="00E77242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  <w:p w:rsidR="00E77242" w:rsidRDefault="00E77242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42" w:rsidRDefault="00E77242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42" w:rsidRDefault="00E77242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42" w:rsidRDefault="00E77242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Listopad </w:t>
            </w:r>
          </w:p>
          <w:p w:rsidR="00E77242" w:rsidRDefault="00E77242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42" w:rsidRDefault="00E77242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Listopad </w:t>
            </w:r>
          </w:p>
          <w:p w:rsidR="00E77242" w:rsidRDefault="00E77242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Styczeń </w:t>
            </w:r>
          </w:p>
          <w:p w:rsidR="00E77242" w:rsidRDefault="00E77242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42" w:rsidRDefault="00E77242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830" w:rsidRDefault="00E77242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  <w:p w:rsidR="00AA6830" w:rsidRDefault="00AA6830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42" w:rsidRDefault="00AA6830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Luty </w:t>
            </w:r>
            <w:r w:rsidR="00E77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2" w:type="dxa"/>
          </w:tcPr>
          <w:p w:rsidR="00E77242" w:rsidRDefault="00E77242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E77242" w:rsidRDefault="00E77242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42" w:rsidRDefault="00E77242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42" w:rsidRDefault="00E77242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42" w:rsidRDefault="00E77242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E77242" w:rsidRDefault="00E77242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42" w:rsidRDefault="00E77242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j. polskiego</w:t>
            </w:r>
          </w:p>
          <w:p w:rsidR="00E77242" w:rsidRDefault="00E77242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Wychowawca </w:t>
            </w:r>
          </w:p>
          <w:p w:rsidR="00E77242" w:rsidRDefault="00E77242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42" w:rsidRDefault="00E77242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42" w:rsidRDefault="00E77242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Wychowawca </w:t>
            </w:r>
          </w:p>
          <w:p w:rsidR="00AA6830" w:rsidRDefault="00AA6830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830" w:rsidRDefault="00AA6830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Wychowawca </w:t>
            </w:r>
          </w:p>
        </w:tc>
      </w:tr>
      <w:tr w:rsidR="00AA227A" w:rsidTr="00C76920">
        <w:tc>
          <w:tcPr>
            <w:tcW w:w="570" w:type="dxa"/>
          </w:tcPr>
          <w:p w:rsidR="00AA227A" w:rsidRDefault="00AA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46" w:type="dxa"/>
          </w:tcPr>
          <w:p w:rsidR="00AA227A" w:rsidRPr="005D4F99" w:rsidRDefault="00AA227A" w:rsidP="00E772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Kształtowanie postaw prospołecznych, proekologicznych, propagowanie idei wolontariatu, </w:t>
            </w:r>
          </w:p>
        </w:tc>
        <w:tc>
          <w:tcPr>
            <w:tcW w:w="5125" w:type="dxa"/>
          </w:tcPr>
          <w:p w:rsidR="00AA227A" w:rsidRDefault="00AA227A" w:rsidP="00AA227A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SU- udział w zbiórkach </w:t>
            </w:r>
            <w:r>
              <w:rPr>
                <w:rFonts w:eastAsia="Times New Roman" w:cs="Times New Roman"/>
                <w:szCs w:val="24"/>
                <w:lang w:eastAsia="ar-SA"/>
              </w:rPr>
              <w:br/>
              <w:t>i akcjach szkolnych, klasowych</w:t>
            </w:r>
          </w:p>
          <w:p w:rsidR="00AA227A" w:rsidRDefault="00AA227A" w:rsidP="00AA227A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szkolny wolontariat- pomoc koleżeńska w nauce</w:t>
            </w:r>
          </w:p>
        </w:tc>
        <w:tc>
          <w:tcPr>
            <w:tcW w:w="1255" w:type="dxa"/>
          </w:tcPr>
          <w:p w:rsidR="00AA227A" w:rsidRDefault="00AA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Wszyscy </w:t>
            </w:r>
          </w:p>
        </w:tc>
        <w:tc>
          <w:tcPr>
            <w:tcW w:w="1256" w:type="dxa"/>
          </w:tcPr>
          <w:p w:rsidR="00AA227A" w:rsidRDefault="00AA227A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Zgodnie z planem wychowawczym</w:t>
            </w:r>
          </w:p>
        </w:tc>
        <w:tc>
          <w:tcPr>
            <w:tcW w:w="2842" w:type="dxa"/>
          </w:tcPr>
          <w:p w:rsidR="00AA227A" w:rsidRDefault="00AA227A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  <w:r w:rsidR="00176C45">
              <w:rPr>
                <w:rFonts w:ascii="Times New Roman" w:hAnsi="Times New Roman" w:cs="Times New Roman"/>
                <w:sz w:val="24"/>
                <w:szCs w:val="24"/>
              </w:rPr>
              <w:t>/ opiekun SU/ uczniowie</w:t>
            </w:r>
          </w:p>
        </w:tc>
      </w:tr>
      <w:tr w:rsidR="007A0CC4" w:rsidTr="00C76920">
        <w:tc>
          <w:tcPr>
            <w:tcW w:w="570" w:type="dxa"/>
          </w:tcPr>
          <w:p w:rsidR="007A0CC4" w:rsidRDefault="007A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46" w:type="dxa"/>
          </w:tcPr>
          <w:p w:rsidR="007A0CC4" w:rsidRPr="00B1110E" w:rsidRDefault="007A0CC4" w:rsidP="007A0CC4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Kształtowanie kompetencji w zakresie bezpiecznego korzystania z nowych technologii informacyjnych</w:t>
            </w:r>
          </w:p>
          <w:p w:rsidR="007A0CC4" w:rsidRPr="00C308B7" w:rsidRDefault="007A0CC4" w:rsidP="007A0C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5" w:type="dxa"/>
          </w:tcPr>
          <w:p w:rsidR="007A0CC4" w:rsidRPr="00E3611C" w:rsidRDefault="007A0CC4" w:rsidP="007A0CC4">
            <w:pPr>
              <w:pStyle w:val="Zawartotabeli"/>
              <w:numPr>
                <w:ilvl w:val="0"/>
                <w:numId w:val="1"/>
              </w:num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zagrożenia i korzyści wynikających </w:t>
            </w:r>
            <w:r w:rsidRPr="00E3611C">
              <w:rPr>
                <w:rFonts w:cs="Times New Roman"/>
              </w:rPr>
              <w:t>z korzystania z nowoczesnych technologii</w:t>
            </w:r>
          </w:p>
          <w:p w:rsidR="007A0CC4" w:rsidRDefault="007A0CC4" w:rsidP="00AA227A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jak bezpiecznie korzystać z technologii informacyjnej</w:t>
            </w:r>
          </w:p>
          <w:p w:rsidR="007A0CC4" w:rsidRPr="00573BB1" w:rsidRDefault="007A0CC4" w:rsidP="007A0CC4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kształtowanie umiejętności krytycznego wyboru informacji medialnych,  </w:t>
            </w:r>
          </w:p>
          <w:p w:rsidR="007A0CC4" w:rsidRPr="007A0CC4" w:rsidRDefault="007A0CC4" w:rsidP="007A0CC4">
            <w:pPr>
              <w:pStyle w:val="Zawartotabeli"/>
              <w:numPr>
                <w:ilvl w:val="0"/>
                <w:numId w:val="1"/>
              </w:numPr>
              <w:spacing w:line="276" w:lineRule="auto"/>
              <w:jc w:val="both"/>
              <w:rPr>
                <w:rFonts w:eastAsia="Times New Roman" w:cs="Times New Roman"/>
                <w:lang w:eastAsia="ar-SA"/>
              </w:rPr>
            </w:pPr>
            <w:r>
              <w:rPr>
                <w:rFonts w:cs="Times New Roman"/>
              </w:rPr>
              <w:t xml:space="preserve">rozwijanie świadomości dotyczącej prawa do prywatności, w tym do ochrony </w:t>
            </w:r>
            <w:r>
              <w:rPr>
                <w:rFonts w:cs="Times New Roman"/>
              </w:rPr>
              <w:lastRenderedPageBreak/>
              <w:t>danych osobowych oraz ograniczonego zaufania do osób poznanych w sieci</w:t>
            </w:r>
          </w:p>
        </w:tc>
        <w:tc>
          <w:tcPr>
            <w:tcW w:w="1255" w:type="dxa"/>
          </w:tcPr>
          <w:p w:rsidR="007A0CC4" w:rsidRDefault="007A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IV, VII</w:t>
            </w:r>
          </w:p>
          <w:p w:rsidR="007A0CC4" w:rsidRDefault="007A0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C4" w:rsidRDefault="007A0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C4" w:rsidRDefault="007A0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C4" w:rsidRDefault="007A0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C4" w:rsidRDefault="007A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  <w:p w:rsidR="007A0CC4" w:rsidRDefault="007A0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C4" w:rsidRDefault="007A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256" w:type="dxa"/>
          </w:tcPr>
          <w:p w:rsidR="007A0CC4" w:rsidRDefault="007A0CC4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Zgodnie z planem wychowawczym</w:t>
            </w:r>
          </w:p>
        </w:tc>
        <w:tc>
          <w:tcPr>
            <w:tcW w:w="2842" w:type="dxa"/>
          </w:tcPr>
          <w:p w:rsidR="007A0CC4" w:rsidRDefault="007A0CC4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Wychowawcy/ nauczyciele informatyki</w:t>
            </w:r>
          </w:p>
        </w:tc>
      </w:tr>
      <w:tr w:rsidR="007A0CC4" w:rsidTr="00C76920">
        <w:tc>
          <w:tcPr>
            <w:tcW w:w="570" w:type="dxa"/>
          </w:tcPr>
          <w:p w:rsidR="007A0CC4" w:rsidRDefault="007A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46" w:type="dxa"/>
          </w:tcPr>
          <w:p w:rsidR="007A0CC4" w:rsidRPr="00B1110E" w:rsidRDefault="007A0CC4" w:rsidP="007A0CC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110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Przeciwdziałanie cyberprzemocy</w:t>
            </w:r>
          </w:p>
        </w:tc>
        <w:tc>
          <w:tcPr>
            <w:tcW w:w="5125" w:type="dxa"/>
          </w:tcPr>
          <w:p w:rsidR="00F64AD2" w:rsidRDefault="007A0CC4" w:rsidP="00430FF6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spotkanie z policjantem- cyberprzemoc</w:t>
            </w:r>
          </w:p>
          <w:p w:rsidR="00430FF6" w:rsidRPr="00430FF6" w:rsidRDefault="00430FF6" w:rsidP="00430FF6">
            <w:pPr>
              <w:pStyle w:val="Akapitzlist"/>
              <w:widowControl/>
              <w:suppressAutoHyphens w:val="0"/>
              <w:spacing w:before="100" w:beforeAutospacing="1" w:after="100" w:afterAutospacing="1" w:line="276" w:lineRule="auto"/>
              <w:ind w:left="360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430FF6" w:rsidRPr="00430FF6" w:rsidRDefault="007A0CC4" w:rsidP="00430FF6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„Światowy Dzień bez przemocy”</w:t>
            </w:r>
          </w:p>
        </w:tc>
        <w:tc>
          <w:tcPr>
            <w:tcW w:w="1255" w:type="dxa"/>
          </w:tcPr>
          <w:p w:rsidR="007A0CC4" w:rsidRDefault="00F6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VII, VIII, III</w:t>
            </w:r>
          </w:p>
          <w:p w:rsidR="00F64AD2" w:rsidRDefault="00F6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Wszyscy </w:t>
            </w:r>
          </w:p>
        </w:tc>
        <w:tc>
          <w:tcPr>
            <w:tcW w:w="1256" w:type="dxa"/>
          </w:tcPr>
          <w:p w:rsidR="007A0CC4" w:rsidRDefault="00F64AD2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Październik </w:t>
            </w:r>
          </w:p>
          <w:p w:rsidR="00F64AD2" w:rsidRDefault="00F64AD2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AD2" w:rsidRDefault="00F64AD2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Zgodnie z planem SU</w:t>
            </w:r>
          </w:p>
        </w:tc>
        <w:tc>
          <w:tcPr>
            <w:tcW w:w="2842" w:type="dxa"/>
          </w:tcPr>
          <w:p w:rsidR="007A0CC4" w:rsidRDefault="00F64AD2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Policjant </w:t>
            </w:r>
          </w:p>
          <w:p w:rsidR="00F64AD2" w:rsidRDefault="00F64AD2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AD2" w:rsidRDefault="00F64AD2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 SU/ SU</w:t>
            </w:r>
          </w:p>
        </w:tc>
      </w:tr>
      <w:tr w:rsidR="006F6058" w:rsidTr="00C76920">
        <w:tc>
          <w:tcPr>
            <w:tcW w:w="570" w:type="dxa"/>
          </w:tcPr>
          <w:p w:rsidR="006F6058" w:rsidRDefault="006F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46" w:type="dxa"/>
          </w:tcPr>
          <w:p w:rsidR="006F6058" w:rsidRPr="00B1110E" w:rsidRDefault="006F6058" w:rsidP="007A0CC4">
            <w:pPr>
              <w:spacing w:after="200" w:line="276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C308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Rozwijanie umiejętności interpersonalnych, komunikowania się </w:t>
            </w:r>
            <w:r w:rsidRPr="00C308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z innymi, budowania bliskości relacji</w:t>
            </w:r>
          </w:p>
        </w:tc>
        <w:tc>
          <w:tcPr>
            <w:tcW w:w="5125" w:type="dxa"/>
          </w:tcPr>
          <w:p w:rsidR="006F6058" w:rsidRDefault="006F6058" w:rsidP="006F6058">
            <w:pPr>
              <w:pStyle w:val="Zawartotabeli"/>
              <w:numPr>
                <w:ilvl w:val="0"/>
                <w:numId w:val="1"/>
              </w:num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zajęcia warsztatowe- co nam przeszkadza w dobrej komunikacji</w:t>
            </w:r>
          </w:p>
          <w:p w:rsidR="006F6058" w:rsidRPr="006F6058" w:rsidRDefault="006F6058" w:rsidP="006F6058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cs="Times New Roman"/>
              </w:rPr>
              <w:t>ćwiczenia umiejętności komunikowania się z innymi</w:t>
            </w:r>
          </w:p>
          <w:p w:rsidR="006F6058" w:rsidRDefault="006F6058" w:rsidP="006F6058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zajęcia warsztatowe- trudne uczucie złość- jak sobie z nią radzić</w:t>
            </w:r>
          </w:p>
          <w:p w:rsidR="006F6058" w:rsidRDefault="006F6058" w:rsidP="006F6058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zajęcia warsztatowe- co to jest konflikt- reakcje organizmu na sytuacje konfliktowe</w:t>
            </w:r>
          </w:p>
          <w:p w:rsidR="006F6058" w:rsidRPr="006F6058" w:rsidRDefault="006F6058" w:rsidP="006F6058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t>strategie rozwiązywania konfliktów- „struś”, „sowa”, „byk”</w:t>
            </w:r>
          </w:p>
          <w:p w:rsidR="006F6058" w:rsidRDefault="006F6058" w:rsidP="006F6058">
            <w:pPr>
              <w:pStyle w:val="Akapitzlist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szCs w:val="24"/>
                <w:lang w:eastAsia="ar-SA"/>
              </w:rPr>
              <w:t>„</w:t>
            </w:r>
            <w:r w:rsidRPr="005F6EF3">
              <w:rPr>
                <w:rFonts w:eastAsia="Times New Roman" w:cs="Times New Roman"/>
                <w:bCs/>
                <w:szCs w:val="24"/>
                <w:lang w:eastAsia="ar-SA"/>
              </w:rPr>
              <w:t>Nietolerancja</w:t>
            </w:r>
            <w:r>
              <w:rPr>
                <w:rFonts w:eastAsia="Times New Roman" w:cs="Times New Roman"/>
                <w:bCs/>
                <w:szCs w:val="24"/>
                <w:lang w:eastAsia="ar-SA"/>
              </w:rPr>
              <w:t xml:space="preserve"> przyczyną klasowych konfliktów</w:t>
            </w:r>
            <w:r w:rsidRPr="005F6EF3">
              <w:rPr>
                <w:rFonts w:eastAsia="Times New Roman" w:cs="Times New Roman"/>
                <w:bCs/>
                <w:szCs w:val="24"/>
                <w:lang w:eastAsia="ar-SA"/>
              </w:rPr>
              <w:t>”</w:t>
            </w:r>
          </w:p>
          <w:p w:rsidR="006F6058" w:rsidRPr="006F6058" w:rsidRDefault="006F6058" w:rsidP="006F6058">
            <w:pPr>
              <w:pStyle w:val="Akapitzlist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6F6058">
              <w:rPr>
                <w:rFonts w:cs="Times New Roman"/>
              </w:rPr>
              <w:t>„Fałszywa przyjaźń przyczyną klasowych konfliktów”</w:t>
            </w:r>
          </w:p>
        </w:tc>
        <w:tc>
          <w:tcPr>
            <w:tcW w:w="1255" w:type="dxa"/>
          </w:tcPr>
          <w:p w:rsidR="006F6058" w:rsidRDefault="006F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Wszyscy </w:t>
            </w:r>
          </w:p>
          <w:p w:rsidR="006F6058" w:rsidRDefault="006F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058" w:rsidRDefault="006F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058" w:rsidRDefault="006F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058" w:rsidRDefault="006F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058" w:rsidRDefault="006F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VIII, III</w:t>
            </w:r>
          </w:p>
          <w:p w:rsidR="006F6058" w:rsidRDefault="006F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058" w:rsidRDefault="006F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058" w:rsidRDefault="006F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058" w:rsidRDefault="006F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058" w:rsidRDefault="006F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058" w:rsidRDefault="006F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256" w:type="dxa"/>
          </w:tcPr>
          <w:p w:rsidR="006F6058" w:rsidRDefault="006F6058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6058" w:rsidRDefault="006F6058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058" w:rsidRDefault="006F6058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058" w:rsidRDefault="006F6058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058" w:rsidRDefault="006F6058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058" w:rsidRDefault="006F6058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F6058" w:rsidRDefault="006F6058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058" w:rsidRDefault="006F6058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058" w:rsidRDefault="006F6058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058" w:rsidRDefault="006F6058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058" w:rsidRDefault="006F6058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058" w:rsidRDefault="006F6058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2" w:type="dxa"/>
          </w:tcPr>
          <w:p w:rsidR="006F6058" w:rsidRDefault="006F6058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Wychowawcy/ pedagog/ psycholog </w:t>
            </w:r>
          </w:p>
          <w:p w:rsidR="006F6058" w:rsidRDefault="006F6058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058" w:rsidRDefault="006F6058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058" w:rsidRDefault="006F6058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058" w:rsidRDefault="006F6058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Wychowawcy/ pedagog/ psycholog</w:t>
            </w:r>
          </w:p>
          <w:p w:rsidR="006F6058" w:rsidRDefault="006F6058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058" w:rsidRDefault="006F6058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058" w:rsidRDefault="006F6058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058" w:rsidRDefault="006F6058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058" w:rsidRDefault="006F6058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Wychowawcy </w:t>
            </w:r>
          </w:p>
        </w:tc>
      </w:tr>
      <w:tr w:rsidR="0052127C" w:rsidTr="00C76920">
        <w:tc>
          <w:tcPr>
            <w:tcW w:w="570" w:type="dxa"/>
          </w:tcPr>
          <w:p w:rsidR="0052127C" w:rsidRDefault="0052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46" w:type="dxa"/>
          </w:tcPr>
          <w:p w:rsidR="0052127C" w:rsidRPr="00C308B7" w:rsidRDefault="0052127C" w:rsidP="007A0CC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Przygotowanie uczniów do wyboru dalszej ścieżki edukacyjnej.</w:t>
            </w:r>
          </w:p>
        </w:tc>
        <w:tc>
          <w:tcPr>
            <w:tcW w:w="5125" w:type="dxa"/>
          </w:tcPr>
          <w:p w:rsidR="0052127C" w:rsidRDefault="0052127C" w:rsidP="006F6058">
            <w:pPr>
              <w:pStyle w:val="Zawartotabeli"/>
              <w:numPr>
                <w:ilvl w:val="0"/>
                <w:numId w:val="1"/>
              </w:num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moje zainteresowania i uzdolnienia- prezentowanie na forum klasy z zamiarem zainteresowania odbiorców</w:t>
            </w:r>
          </w:p>
          <w:p w:rsidR="0052127C" w:rsidRDefault="0052127C" w:rsidP="0052127C">
            <w:pPr>
              <w:pStyle w:val="Zawartotabeli"/>
              <w:numPr>
                <w:ilvl w:val="0"/>
                <w:numId w:val="1"/>
              </w:numPr>
              <w:spacing w:line="276" w:lineRule="auto"/>
              <w:jc w:val="both"/>
              <w:rPr>
                <w:rFonts w:cs="Times New Roman"/>
              </w:rPr>
            </w:pPr>
            <w:r w:rsidRPr="0052127C">
              <w:rPr>
                <w:rFonts w:cs="Times New Roman"/>
              </w:rPr>
              <w:t xml:space="preserve">moje mocne strony i jak je wykorzystać </w:t>
            </w:r>
            <w:r>
              <w:rPr>
                <w:rFonts w:cs="Times New Roman"/>
              </w:rPr>
              <w:br/>
            </w:r>
            <w:r w:rsidRPr="0052127C">
              <w:rPr>
                <w:rFonts w:cs="Times New Roman"/>
              </w:rPr>
              <w:t>w przyszłości</w:t>
            </w:r>
          </w:p>
          <w:p w:rsidR="00D26DAA" w:rsidRPr="00D26DAA" w:rsidRDefault="00D26DAA" w:rsidP="00D26DAA">
            <w:pPr>
              <w:pStyle w:val="Zawartotabeli"/>
              <w:numPr>
                <w:ilvl w:val="0"/>
                <w:numId w:val="1"/>
              </w:num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style uczenia się</w:t>
            </w:r>
            <w:r w:rsidR="000E0563">
              <w:rPr>
                <w:rFonts w:cs="Times New Roman"/>
              </w:rPr>
              <w:t>- jak wykorzystać mój styl uczenia się na lekcjach i w przyszłości</w:t>
            </w:r>
          </w:p>
          <w:p w:rsidR="00D26DAA" w:rsidRDefault="00D26DAA" w:rsidP="0052127C">
            <w:pPr>
              <w:pStyle w:val="Zawartotabeli"/>
              <w:numPr>
                <w:ilvl w:val="0"/>
                <w:numId w:val="1"/>
              </w:num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zawody, które znam</w:t>
            </w:r>
          </w:p>
          <w:p w:rsidR="00D26DAA" w:rsidRDefault="00D26DAA" w:rsidP="0052127C">
            <w:pPr>
              <w:pStyle w:val="Zawartotabeli"/>
              <w:numPr>
                <w:ilvl w:val="0"/>
                <w:numId w:val="1"/>
              </w:num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czym jest praca i jakie ma znaczenie </w:t>
            </w:r>
            <w:r>
              <w:rPr>
                <w:rFonts w:cs="Times New Roman"/>
              </w:rPr>
              <w:br/>
              <w:t>w życiu człowieka</w:t>
            </w:r>
          </w:p>
          <w:p w:rsidR="00D26DAA" w:rsidRDefault="00D26DAA" w:rsidP="0052127C">
            <w:pPr>
              <w:pStyle w:val="Zawartotabeli"/>
              <w:numPr>
                <w:ilvl w:val="0"/>
                <w:numId w:val="1"/>
              </w:num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znaczenie pieniądza we współczesnym świecie</w:t>
            </w:r>
          </w:p>
          <w:p w:rsidR="00D26DAA" w:rsidRDefault="00D26DAA" w:rsidP="0052127C">
            <w:pPr>
              <w:pStyle w:val="Zawartotabeli"/>
              <w:numPr>
                <w:ilvl w:val="0"/>
                <w:numId w:val="1"/>
              </w:num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wartości, którymi kierujemy się w życiu</w:t>
            </w:r>
            <w:r w:rsidR="000E0563">
              <w:rPr>
                <w:rFonts w:cs="Times New Roman"/>
              </w:rPr>
              <w:t xml:space="preserve"> </w:t>
            </w:r>
          </w:p>
          <w:p w:rsidR="000E0563" w:rsidRDefault="000E0563" w:rsidP="0052127C">
            <w:pPr>
              <w:pStyle w:val="Zawartotabeli"/>
              <w:numPr>
                <w:ilvl w:val="0"/>
                <w:numId w:val="1"/>
              </w:num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rozpoznanie własnych ograniczeń </w:t>
            </w:r>
            <w:r w:rsidR="00D63710">
              <w:rPr>
                <w:rFonts w:cs="Times New Roman"/>
              </w:rPr>
              <w:t>i jak je pokonać (poszukiwanie własnych sposobów)</w:t>
            </w:r>
          </w:p>
          <w:p w:rsidR="00D63710" w:rsidRDefault="00D63710" w:rsidP="0052127C">
            <w:pPr>
              <w:pStyle w:val="Zawartotabeli"/>
              <w:numPr>
                <w:ilvl w:val="0"/>
                <w:numId w:val="1"/>
              </w:num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moje cele edukacyjne w klasie siódmej</w:t>
            </w:r>
          </w:p>
          <w:p w:rsidR="00D26DAA" w:rsidRDefault="00D63710" w:rsidP="00D26DAA">
            <w:pPr>
              <w:pStyle w:val="Zawartotabeli"/>
              <w:numPr>
                <w:ilvl w:val="0"/>
                <w:numId w:val="1"/>
              </w:num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moje preferencje, a wymagania na rynku pracy</w:t>
            </w:r>
          </w:p>
          <w:p w:rsidR="00C96B04" w:rsidRDefault="00C96B04" w:rsidP="00D26DAA">
            <w:pPr>
              <w:pStyle w:val="Zawartotabeli"/>
              <w:numPr>
                <w:ilvl w:val="0"/>
                <w:numId w:val="1"/>
              </w:num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moja dalsza ścieżka kształcenia- oferta szkół</w:t>
            </w:r>
          </w:p>
          <w:p w:rsidR="00D26DAA" w:rsidRPr="009D6ADA" w:rsidRDefault="00D26DAA" w:rsidP="00D26DAA">
            <w:pPr>
              <w:pStyle w:val="Zawartotabeli"/>
              <w:numPr>
                <w:ilvl w:val="0"/>
                <w:numId w:val="1"/>
              </w:numPr>
              <w:spacing w:line="276" w:lineRule="auto"/>
              <w:jc w:val="both"/>
              <w:rPr>
                <w:rFonts w:cs="Times New Roman"/>
              </w:rPr>
            </w:pPr>
            <w:r w:rsidRPr="009D6ADA">
              <w:rPr>
                <w:rFonts w:eastAsia="Times New Roman" w:cs="Times New Roman"/>
                <w:bCs/>
                <w:lang w:eastAsia="ar-SA"/>
              </w:rPr>
              <w:t>z</w:t>
            </w:r>
            <w:r w:rsidR="009D6ADA">
              <w:rPr>
                <w:rFonts w:eastAsia="Times New Roman" w:cs="Times New Roman"/>
                <w:bCs/>
                <w:lang w:eastAsia="ar-SA"/>
              </w:rPr>
              <w:t>ajęcia z doradcą zawodowym z PPP</w:t>
            </w:r>
          </w:p>
        </w:tc>
        <w:tc>
          <w:tcPr>
            <w:tcW w:w="1255" w:type="dxa"/>
          </w:tcPr>
          <w:p w:rsidR="0052127C" w:rsidRDefault="0052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</w:t>
            </w:r>
          </w:p>
          <w:p w:rsidR="000E0563" w:rsidRDefault="000E0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563" w:rsidRDefault="000E0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563" w:rsidRDefault="000E0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563" w:rsidRDefault="000E0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563" w:rsidRDefault="000E0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563" w:rsidRDefault="000E0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563" w:rsidRDefault="000E0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563" w:rsidRDefault="000E0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563" w:rsidRDefault="000E0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563" w:rsidRDefault="000E0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563" w:rsidRDefault="000E0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563" w:rsidRDefault="000E0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563" w:rsidRDefault="000E0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563" w:rsidRDefault="000E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  <w:p w:rsidR="009D6ADA" w:rsidRDefault="009D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ADA" w:rsidRDefault="009D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ADA" w:rsidRDefault="009D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ADA" w:rsidRDefault="009D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ADA" w:rsidRDefault="009D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ADA" w:rsidRDefault="009D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ADA" w:rsidRDefault="009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  <w:p w:rsidR="009D6ADA" w:rsidRDefault="009D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ADA" w:rsidRDefault="009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256" w:type="dxa"/>
          </w:tcPr>
          <w:p w:rsidR="0052127C" w:rsidRDefault="0052127C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0563" w:rsidRDefault="000E0563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563" w:rsidRDefault="000E0563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563" w:rsidRDefault="000E0563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563" w:rsidRDefault="000E0563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563" w:rsidRDefault="000E0563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563" w:rsidRDefault="000E0563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563" w:rsidRDefault="000E0563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563" w:rsidRDefault="000E0563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563" w:rsidRDefault="000E0563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563" w:rsidRDefault="000E0563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563" w:rsidRDefault="000E0563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563" w:rsidRDefault="000E0563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563" w:rsidRDefault="000E0563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563" w:rsidRDefault="000E0563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6ADA" w:rsidRDefault="009D6ADA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ADA" w:rsidRDefault="009D6ADA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ADA" w:rsidRDefault="009D6ADA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ADA" w:rsidRDefault="009D6ADA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ADA" w:rsidRDefault="009D6ADA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ADA" w:rsidRDefault="009D6ADA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ADA" w:rsidRDefault="009D6ADA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6ADA" w:rsidRDefault="009D6ADA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ADA" w:rsidRDefault="009D6ADA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2" w:type="dxa"/>
          </w:tcPr>
          <w:p w:rsidR="0052127C" w:rsidRDefault="0052127C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Wychowawcy </w:t>
            </w:r>
          </w:p>
          <w:p w:rsidR="000E0563" w:rsidRDefault="000E0563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563" w:rsidRDefault="000E0563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563" w:rsidRDefault="000E0563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563" w:rsidRDefault="000E0563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563" w:rsidRDefault="000E0563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563" w:rsidRDefault="000E0563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563" w:rsidRDefault="000E0563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563" w:rsidRDefault="000E0563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563" w:rsidRDefault="000E0563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563" w:rsidRDefault="000E0563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563" w:rsidRDefault="000E0563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563" w:rsidRDefault="000E0563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563" w:rsidRDefault="000E0563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563" w:rsidRDefault="000E0563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9D6ADA" w:rsidRDefault="009D6ADA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ADA" w:rsidRDefault="009D6ADA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ADA" w:rsidRDefault="009D6ADA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ADA" w:rsidRDefault="009D6ADA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ADA" w:rsidRDefault="009D6ADA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ADA" w:rsidRDefault="009D6ADA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ADA" w:rsidRDefault="009D6ADA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9D6ADA" w:rsidRDefault="009D6ADA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ADA" w:rsidRDefault="009D6ADA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Pracownik PPP </w:t>
            </w:r>
          </w:p>
        </w:tc>
      </w:tr>
      <w:tr w:rsidR="001A382A" w:rsidTr="00C76920">
        <w:tc>
          <w:tcPr>
            <w:tcW w:w="570" w:type="dxa"/>
          </w:tcPr>
          <w:p w:rsidR="001A382A" w:rsidRDefault="001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946" w:type="dxa"/>
          </w:tcPr>
          <w:p w:rsidR="001A382A" w:rsidRDefault="001A382A" w:rsidP="001A382A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56B06">
              <w:rPr>
                <w:rFonts w:ascii="Times New Roman" w:hAnsi="Times New Roman" w:cs="Times New Roman"/>
                <w:b/>
              </w:rPr>
              <w:t>Prawidłowa organizacja przez ucznia procesu uczenia się</w:t>
            </w:r>
          </w:p>
          <w:p w:rsidR="001A382A" w:rsidRPr="00800513" w:rsidRDefault="001A382A" w:rsidP="007A0CC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5" w:type="dxa"/>
          </w:tcPr>
          <w:p w:rsidR="001A382A" w:rsidRDefault="001A382A" w:rsidP="001A382A">
            <w:pPr>
              <w:pStyle w:val="Zawartotabeli"/>
              <w:numPr>
                <w:ilvl w:val="0"/>
                <w:numId w:val="1"/>
              </w:num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lekcje wychowawcze- moje miejsce do nauki</w:t>
            </w:r>
          </w:p>
          <w:p w:rsidR="001A382A" w:rsidRDefault="001A382A" w:rsidP="001A382A">
            <w:pPr>
              <w:pStyle w:val="Zawartotabeli"/>
              <w:numPr>
                <w:ilvl w:val="0"/>
                <w:numId w:val="1"/>
              </w:num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lekcje wychowawcze- style uczenia się</w:t>
            </w:r>
          </w:p>
          <w:p w:rsidR="001A382A" w:rsidRDefault="001A382A" w:rsidP="001A382A">
            <w:pPr>
              <w:pStyle w:val="Zawartotabeli"/>
              <w:numPr>
                <w:ilvl w:val="0"/>
                <w:numId w:val="1"/>
              </w:num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pomoc koleżeńska w nauce</w:t>
            </w:r>
          </w:p>
          <w:p w:rsidR="001A382A" w:rsidRPr="00A96824" w:rsidRDefault="001A382A" w:rsidP="00A96824">
            <w:pPr>
              <w:pStyle w:val="Zawartotabeli"/>
              <w:numPr>
                <w:ilvl w:val="0"/>
                <w:numId w:val="1"/>
              </w:numPr>
              <w:spacing w:line="276" w:lineRule="auto"/>
              <w:jc w:val="both"/>
            </w:pPr>
            <w:r>
              <w:t>k</w:t>
            </w:r>
            <w:r w:rsidRPr="00675020">
              <w:t>ształtowanie umiejętności świadomego wyszukiwania inf</w:t>
            </w:r>
            <w:r>
              <w:t xml:space="preserve">ormacji ze źródeł tradycyjnych </w:t>
            </w:r>
            <w:r w:rsidRPr="00675020">
              <w:t xml:space="preserve">i elektronicznych </w:t>
            </w:r>
          </w:p>
        </w:tc>
        <w:tc>
          <w:tcPr>
            <w:tcW w:w="1255" w:type="dxa"/>
          </w:tcPr>
          <w:p w:rsidR="001A382A" w:rsidRDefault="001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IV, VII</w:t>
            </w:r>
          </w:p>
          <w:p w:rsidR="001A382A" w:rsidRDefault="001A3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82A" w:rsidRDefault="001A3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82A" w:rsidRDefault="001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1A382A" w:rsidRDefault="001A3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82A" w:rsidRDefault="001A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VIII, III</w:t>
            </w:r>
          </w:p>
        </w:tc>
        <w:tc>
          <w:tcPr>
            <w:tcW w:w="1256" w:type="dxa"/>
          </w:tcPr>
          <w:p w:rsidR="001A382A" w:rsidRDefault="001A382A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  <w:p w:rsidR="001A382A" w:rsidRDefault="001A382A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82A" w:rsidRDefault="001A382A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82A" w:rsidRDefault="001A382A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Październik </w:t>
            </w:r>
          </w:p>
          <w:p w:rsidR="001A382A" w:rsidRDefault="001A382A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82A" w:rsidRDefault="001A382A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Cały rok </w:t>
            </w:r>
          </w:p>
        </w:tc>
        <w:tc>
          <w:tcPr>
            <w:tcW w:w="2842" w:type="dxa"/>
          </w:tcPr>
          <w:p w:rsidR="001A382A" w:rsidRDefault="001A382A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Wychowawca/ nauczyciel przyrody/biologii</w:t>
            </w:r>
          </w:p>
          <w:p w:rsidR="001A382A" w:rsidRDefault="001A382A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82A" w:rsidRDefault="001A382A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Wychowawca </w:t>
            </w:r>
          </w:p>
          <w:p w:rsidR="001A382A" w:rsidRDefault="001A382A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82A" w:rsidRDefault="001A382A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</w:p>
          <w:p w:rsidR="001A382A" w:rsidRDefault="001A382A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82A" w:rsidRDefault="001A382A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824" w:rsidTr="00C76920">
        <w:tc>
          <w:tcPr>
            <w:tcW w:w="570" w:type="dxa"/>
          </w:tcPr>
          <w:p w:rsidR="00A96824" w:rsidRDefault="00A9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46" w:type="dxa"/>
          </w:tcPr>
          <w:p w:rsidR="00A96824" w:rsidRPr="00556B06" w:rsidRDefault="00A96824" w:rsidP="001A382A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Kształtowanie samodzielności, kreatywności, twórczego myślenia</w:t>
            </w:r>
          </w:p>
        </w:tc>
        <w:tc>
          <w:tcPr>
            <w:tcW w:w="5125" w:type="dxa"/>
          </w:tcPr>
          <w:p w:rsidR="00A96824" w:rsidRDefault="00A96824" w:rsidP="00A96824">
            <w:pPr>
              <w:pStyle w:val="Zawartotabeli"/>
              <w:numPr>
                <w:ilvl w:val="0"/>
                <w:numId w:val="1"/>
              </w:num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praca na lekcjach metodą projektu</w:t>
            </w:r>
          </w:p>
          <w:p w:rsidR="00A96824" w:rsidRDefault="00A96824" w:rsidP="00A96824">
            <w:pPr>
              <w:pStyle w:val="Zawartotabeli"/>
              <w:numPr>
                <w:ilvl w:val="0"/>
                <w:numId w:val="1"/>
              </w:num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udział w konkursach</w:t>
            </w:r>
          </w:p>
          <w:p w:rsidR="00A96824" w:rsidRDefault="00A96824" w:rsidP="00A96824">
            <w:pPr>
              <w:pStyle w:val="Zawartotabeli"/>
              <w:numPr>
                <w:ilvl w:val="0"/>
                <w:numId w:val="1"/>
              </w:num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uczestnictwo w kołach zainteresowań</w:t>
            </w:r>
          </w:p>
        </w:tc>
        <w:tc>
          <w:tcPr>
            <w:tcW w:w="1255" w:type="dxa"/>
          </w:tcPr>
          <w:p w:rsidR="00A96824" w:rsidRDefault="0030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Wszyscy </w:t>
            </w:r>
          </w:p>
        </w:tc>
        <w:tc>
          <w:tcPr>
            <w:tcW w:w="1256" w:type="dxa"/>
          </w:tcPr>
          <w:p w:rsidR="00A96824" w:rsidRDefault="00303479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Cały rok  </w:t>
            </w:r>
          </w:p>
        </w:tc>
        <w:tc>
          <w:tcPr>
            <w:tcW w:w="2842" w:type="dxa"/>
          </w:tcPr>
          <w:p w:rsidR="00A96824" w:rsidRDefault="00303479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</w:p>
        </w:tc>
      </w:tr>
      <w:tr w:rsidR="00303479" w:rsidTr="00C76920">
        <w:tc>
          <w:tcPr>
            <w:tcW w:w="570" w:type="dxa"/>
          </w:tcPr>
          <w:p w:rsidR="00303479" w:rsidRDefault="0030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946" w:type="dxa"/>
          </w:tcPr>
          <w:p w:rsidR="00303479" w:rsidRDefault="00303479" w:rsidP="001A382A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04122">
              <w:rPr>
                <w:rFonts w:ascii="Times New Roman" w:hAnsi="Times New Roman" w:cs="Times New Roman"/>
                <w:b/>
              </w:rPr>
              <w:t>Kształtowanie postawy zdobywania wiedzy przez rodziców        i pracowników szkoły</w:t>
            </w:r>
            <w:r>
              <w:rPr>
                <w:b/>
              </w:rPr>
              <w:t>.</w:t>
            </w:r>
          </w:p>
        </w:tc>
        <w:tc>
          <w:tcPr>
            <w:tcW w:w="5125" w:type="dxa"/>
          </w:tcPr>
          <w:p w:rsidR="00303479" w:rsidRDefault="00303479" w:rsidP="00303479">
            <w:pPr>
              <w:pStyle w:val="Zawartotabeli"/>
              <w:numPr>
                <w:ilvl w:val="0"/>
                <w:numId w:val="1"/>
              </w:num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Szkolenia i spotkania dla rodziców</w:t>
            </w:r>
          </w:p>
          <w:p w:rsidR="00303479" w:rsidRDefault="00303479" w:rsidP="00303479">
            <w:pPr>
              <w:pStyle w:val="Zawartotabeli"/>
              <w:numPr>
                <w:ilvl w:val="0"/>
                <w:numId w:val="1"/>
              </w:num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Szkolenia kadry pedagogicznej</w:t>
            </w:r>
          </w:p>
          <w:p w:rsidR="00303479" w:rsidRDefault="00303479" w:rsidP="00303479">
            <w:pPr>
              <w:pStyle w:val="Zawartotabeli"/>
              <w:numPr>
                <w:ilvl w:val="0"/>
                <w:numId w:val="1"/>
              </w:num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Współpraca z instytucjami</w:t>
            </w:r>
          </w:p>
        </w:tc>
        <w:tc>
          <w:tcPr>
            <w:tcW w:w="1255" w:type="dxa"/>
          </w:tcPr>
          <w:p w:rsidR="00303479" w:rsidRDefault="0030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Rodzice, nauczyciele, pedagog, psycholog</w:t>
            </w:r>
          </w:p>
        </w:tc>
        <w:tc>
          <w:tcPr>
            <w:tcW w:w="1256" w:type="dxa"/>
          </w:tcPr>
          <w:p w:rsidR="00303479" w:rsidRDefault="00303479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Cały rok </w:t>
            </w:r>
          </w:p>
        </w:tc>
        <w:tc>
          <w:tcPr>
            <w:tcW w:w="2842" w:type="dxa"/>
          </w:tcPr>
          <w:p w:rsidR="00303479" w:rsidRDefault="00303479" w:rsidP="0069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Dyrektor/ nauczyciele/ psycholog</w:t>
            </w:r>
          </w:p>
        </w:tc>
      </w:tr>
    </w:tbl>
    <w:p w:rsidR="00ED5EB5" w:rsidRDefault="00ED5EB5">
      <w:pPr>
        <w:rPr>
          <w:rFonts w:ascii="Times New Roman" w:hAnsi="Times New Roman" w:cs="Times New Roman"/>
          <w:sz w:val="24"/>
          <w:szCs w:val="24"/>
        </w:rPr>
      </w:pPr>
    </w:p>
    <w:p w:rsidR="00966239" w:rsidRPr="001E08E3" w:rsidRDefault="00966239" w:rsidP="009662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Opracowała: </w:t>
      </w:r>
      <w:r>
        <w:rPr>
          <w:rFonts w:ascii="Times New Roman" w:hAnsi="Times New Roman" w:cs="Times New Roman"/>
          <w:sz w:val="24"/>
          <w:szCs w:val="24"/>
        </w:rPr>
        <w:br/>
        <w:t>Halina Sorek- pedagog szkolny</w:t>
      </w:r>
    </w:p>
    <w:sectPr w:rsidR="00966239" w:rsidRPr="001E08E3" w:rsidSect="001E08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17C6C"/>
    <w:multiLevelType w:val="hybridMultilevel"/>
    <w:tmpl w:val="C11A9434"/>
    <w:lvl w:ilvl="0" w:tplc="C0F2BF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B5E"/>
    <w:rsid w:val="000A0B08"/>
    <w:rsid w:val="000E0563"/>
    <w:rsid w:val="00176C45"/>
    <w:rsid w:val="001A382A"/>
    <w:rsid w:val="001E08E3"/>
    <w:rsid w:val="00303479"/>
    <w:rsid w:val="003A5092"/>
    <w:rsid w:val="003B7CB6"/>
    <w:rsid w:val="00430FF6"/>
    <w:rsid w:val="004C7FBD"/>
    <w:rsid w:val="0052127C"/>
    <w:rsid w:val="005371A0"/>
    <w:rsid w:val="005B2925"/>
    <w:rsid w:val="005D14C9"/>
    <w:rsid w:val="00691FE5"/>
    <w:rsid w:val="006F6058"/>
    <w:rsid w:val="007A0CC4"/>
    <w:rsid w:val="00804F68"/>
    <w:rsid w:val="008A5E9D"/>
    <w:rsid w:val="00966239"/>
    <w:rsid w:val="009D6ADA"/>
    <w:rsid w:val="00A40F74"/>
    <w:rsid w:val="00A96824"/>
    <w:rsid w:val="00AA1277"/>
    <w:rsid w:val="00AA227A"/>
    <w:rsid w:val="00AA6830"/>
    <w:rsid w:val="00B761D8"/>
    <w:rsid w:val="00C244E8"/>
    <w:rsid w:val="00C76920"/>
    <w:rsid w:val="00C96B04"/>
    <w:rsid w:val="00CE68CC"/>
    <w:rsid w:val="00D26DAA"/>
    <w:rsid w:val="00D63710"/>
    <w:rsid w:val="00DA3595"/>
    <w:rsid w:val="00E37818"/>
    <w:rsid w:val="00E77242"/>
    <w:rsid w:val="00ED5EB5"/>
    <w:rsid w:val="00EE7B5E"/>
    <w:rsid w:val="00F64AD2"/>
    <w:rsid w:val="00FA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0106D-E14D-48AD-A28D-793DA4DF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08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0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359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Zawartotabeli">
    <w:name w:val="Zawartość tabeli"/>
    <w:basedOn w:val="Normalny"/>
    <w:rsid w:val="00E7724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82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1118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Sorek</dc:creator>
  <cp:keywords/>
  <dc:description/>
  <cp:lastModifiedBy>ASUS</cp:lastModifiedBy>
  <cp:revision>2</cp:revision>
  <dcterms:created xsi:type="dcterms:W3CDTF">2019-03-12T20:13:00Z</dcterms:created>
  <dcterms:modified xsi:type="dcterms:W3CDTF">2019-03-12T20:13:00Z</dcterms:modified>
</cp:coreProperties>
</file>